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966"/>
        <w:gridCol w:w="1036"/>
        <w:gridCol w:w="1031"/>
        <w:gridCol w:w="1308"/>
        <w:gridCol w:w="910"/>
        <w:gridCol w:w="1795"/>
        <w:gridCol w:w="1354"/>
        <w:gridCol w:w="950"/>
      </w:tblGrid>
      <w:tr w:rsidR="00752F18" w:rsidRPr="008B77B1" w14:paraId="1249135B" w14:textId="77777777" w:rsidTr="00752F18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0282E3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</w:t>
            </w:r>
          </w:p>
          <w:p w14:paraId="2C6438E6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E7A1C1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 پروپوزال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734275" w14:textId="77777777" w:rsidR="00752F18" w:rsidRDefault="00752F18" w:rsidP="00866A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دفاع </w:t>
            </w:r>
          </w:p>
          <w:p w14:paraId="6213FB54" w14:textId="76B00E92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35268F" w14:textId="26B0A76E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مشاور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14ED54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راهنما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E17DE3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A76D84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214B0D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پایان نامه</w:t>
            </w:r>
          </w:p>
        </w:tc>
      </w:tr>
      <w:tr w:rsidR="00752F18" w:rsidRPr="008B77B1" w14:paraId="6A89E4F5" w14:textId="77777777" w:rsidTr="00752F18">
        <w:trPr>
          <w:trHeight w:val="530"/>
        </w:trPr>
        <w:tc>
          <w:tcPr>
            <w:tcW w:w="0" w:type="auto"/>
            <w:vAlign w:val="center"/>
          </w:tcPr>
          <w:p w14:paraId="1878578A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1/8/</w:t>
            </w:r>
            <w:r w:rsidRPr="00E02BAE">
              <w:rPr>
                <w:rFonts w:cs="B Mitra" w:hint="cs"/>
                <w:sz w:val="20"/>
                <w:szCs w:val="20"/>
                <w:rtl/>
                <w:lang w:bidi="fa-IR"/>
              </w:rPr>
              <w:t>1396</w:t>
            </w:r>
          </w:p>
        </w:tc>
        <w:tc>
          <w:tcPr>
            <w:tcW w:w="0" w:type="auto"/>
            <w:vAlign w:val="center"/>
          </w:tcPr>
          <w:p w14:paraId="5BC2F590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7/5/94</w:t>
            </w:r>
          </w:p>
        </w:tc>
        <w:tc>
          <w:tcPr>
            <w:tcW w:w="0" w:type="auto"/>
          </w:tcPr>
          <w:p w14:paraId="43FF54D0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1538A80" w14:textId="339DB396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 و مهندس عرفان پور</w:t>
            </w:r>
          </w:p>
        </w:tc>
        <w:tc>
          <w:tcPr>
            <w:tcW w:w="0" w:type="auto"/>
            <w:vAlign w:val="center"/>
          </w:tcPr>
          <w:p w14:paraId="5CF52DA2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31AD7">
              <w:rPr>
                <w:rFonts w:cs="B Mitra" w:hint="cs"/>
                <w:sz w:val="18"/>
                <w:szCs w:val="18"/>
                <w:highlight w:val="yellow"/>
                <w:rtl/>
                <w:lang w:bidi="fa-IR"/>
              </w:rPr>
              <w:t>دکتر مجتبی عاملی</w:t>
            </w:r>
          </w:p>
        </w:tc>
        <w:tc>
          <w:tcPr>
            <w:tcW w:w="0" w:type="auto"/>
            <w:vAlign w:val="center"/>
          </w:tcPr>
          <w:p w14:paraId="44E49796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بررسی موفقیت و عوارض جراحی غیر میکروسکوپیک واریکوسل در بیمارستان 15 خرداد بیدخت طی سالهای 92تا 94</w:t>
            </w:r>
          </w:p>
        </w:tc>
        <w:tc>
          <w:tcPr>
            <w:tcW w:w="0" w:type="auto"/>
            <w:vAlign w:val="center"/>
          </w:tcPr>
          <w:p w14:paraId="10983960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میلاد احمد زاده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DD039" w14:textId="77777777" w:rsidR="00752F18" w:rsidRPr="006D0D82" w:rsidRDefault="00752F18" w:rsidP="00866A1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پ.ع/1/89</w:t>
            </w:r>
          </w:p>
        </w:tc>
      </w:tr>
      <w:tr w:rsidR="00752F18" w:rsidRPr="008B77B1" w14:paraId="0254FA87" w14:textId="77777777" w:rsidTr="00752F18">
        <w:tc>
          <w:tcPr>
            <w:tcW w:w="0" w:type="auto"/>
            <w:vAlign w:val="center"/>
          </w:tcPr>
          <w:p w14:paraId="47218B6E" w14:textId="2CE617A2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3/5/1397</w:t>
            </w:r>
          </w:p>
        </w:tc>
        <w:tc>
          <w:tcPr>
            <w:tcW w:w="0" w:type="auto"/>
            <w:vAlign w:val="center"/>
          </w:tcPr>
          <w:p w14:paraId="6CEEE189" w14:textId="122567B0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7/4/94</w:t>
            </w:r>
          </w:p>
        </w:tc>
        <w:tc>
          <w:tcPr>
            <w:tcW w:w="0" w:type="auto"/>
          </w:tcPr>
          <w:p w14:paraId="133E0721" w14:textId="77777777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34F3829" w14:textId="356588CE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B77B1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14:paraId="312A4C3F" w14:textId="7C32E709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علی عالمی و </w:t>
            </w:r>
            <w:r w:rsidRPr="00431AD7">
              <w:rPr>
                <w:rFonts w:cs="B Mitra" w:hint="cs"/>
                <w:sz w:val="18"/>
                <w:szCs w:val="18"/>
                <w:highlight w:val="yellow"/>
                <w:rtl/>
                <w:lang w:bidi="fa-IR"/>
              </w:rPr>
              <w:t>دکتر مجتبی عاملی</w:t>
            </w:r>
          </w:p>
        </w:tc>
        <w:tc>
          <w:tcPr>
            <w:tcW w:w="0" w:type="auto"/>
            <w:vAlign w:val="center"/>
          </w:tcPr>
          <w:p w14:paraId="3EBBCE13" w14:textId="47D647EB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بررسی ارتباط فاکتورهای دموگرافیک با میزان سنگ سازی کلیوی در بیماران مراجعه کننده به بیمارستان 15 خرداد بیدخت طی سالهای 1394-1390</w:t>
            </w:r>
          </w:p>
        </w:tc>
        <w:tc>
          <w:tcPr>
            <w:tcW w:w="0" w:type="auto"/>
            <w:vAlign w:val="center"/>
          </w:tcPr>
          <w:p w14:paraId="45DD89CA" w14:textId="0291E1C2" w:rsidR="00752F18" w:rsidRPr="008B77B1" w:rsidRDefault="00752F18" w:rsidP="00866A1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آرین امین زاده واحدی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BF0E2" w14:textId="318E8BB8" w:rsidR="00752F18" w:rsidRPr="006D0D82" w:rsidRDefault="00752F18" w:rsidP="00866A1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پ.ع/2/89</w:t>
            </w:r>
          </w:p>
        </w:tc>
      </w:tr>
      <w:tr w:rsidR="00752F18" w:rsidRPr="008B77B1" w14:paraId="4E2EAC7F" w14:textId="77777777" w:rsidTr="00994073">
        <w:tc>
          <w:tcPr>
            <w:tcW w:w="0" w:type="auto"/>
            <w:vAlign w:val="center"/>
          </w:tcPr>
          <w:p w14:paraId="111BBA27" w14:textId="46A3CF8E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16/10/97</w:t>
            </w:r>
          </w:p>
        </w:tc>
        <w:tc>
          <w:tcPr>
            <w:tcW w:w="0" w:type="auto"/>
            <w:vAlign w:val="center"/>
          </w:tcPr>
          <w:p w14:paraId="6FC12AFB" w14:textId="155E61C4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9/3/97</w:t>
            </w:r>
          </w:p>
        </w:tc>
        <w:tc>
          <w:tcPr>
            <w:tcW w:w="0" w:type="auto"/>
            <w:vAlign w:val="center"/>
          </w:tcPr>
          <w:p w14:paraId="2E03E0FE" w14:textId="60D9543F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2/9/95</w:t>
            </w:r>
          </w:p>
        </w:tc>
        <w:tc>
          <w:tcPr>
            <w:tcW w:w="0" w:type="auto"/>
            <w:vAlign w:val="center"/>
          </w:tcPr>
          <w:p w14:paraId="609AD498" w14:textId="0C81EFFF" w:rsidR="00752F18" w:rsidRPr="00752F18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52F18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</w:t>
            </w:r>
          </w:p>
        </w:tc>
        <w:tc>
          <w:tcPr>
            <w:tcW w:w="0" w:type="auto"/>
            <w:vAlign w:val="center"/>
          </w:tcPr>
          <w:p w14:paraId="2EDABD56" w14:textId="6FE0CDD2" w:rsidR="00752F18" w:rsidRPr="00752F18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52F1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سید فرزین میرچراغی و </w:t>
            </w:r>
            <w:r w:rsidRPr="00752F1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آرش امید تبریزی</w:t>
            </w:r>
          </w:p>
        </w:tc>
        <w:tc>
          <w:tcPr>
            <w:tcW w:w="0" w:type="auto"/>
            <w:vAlign w:val="center"/>
          </w:tcPr>
          <w:p w14:paraId="189E5839" w14:textId="1E44D65F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شیوع رتینوپاتی دیابتی و ارتباط آن 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>ويتامين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</w:rPr>
              <w:t xml:space="preserve"> </w:t>
            </w:r>
            <w:r w:rsidRPr="00B85289">
              <w:rPr>
                <w:rFonts w:ascii="Footlight MT Light" w:eastAsia="Times New Roman" w:hAnsi="Footlight MT Light" w:cs="B Nazanin"/>
                <w:sz w:val="18"/>
                <w:szCs w:val="18"/>
              </w:rPr>
              <w:t>D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</w:rPr>
              <w:t xml:space="preserve"> 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>در مبتلايان به ديابت ملتيوس تايپ 2 در مراجعه به بيمارستان 22 بهمن گناباد در طي سالهاي 1396-1395</w:t>
            </w:r>
          </w:p>
        </w:tc>
        <w:tc>
          <w:tcPr>
            <w:tcW w:w="0" w:type="auto"/>
            <w:vAlign w:val="center"/>
          </w:tcPr>
          <w:p w14:paraId="0DAB3D3B" w14:textId="51E0AF56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مینا رحماندوست</w:t>
            </w:r>
          </w:p>
        </w:tc>
        <w:tc>
          <w:tcPr>
            <w:tcW w:w="0" w:type="auto"/>
            <w:shd w:val="clear" w:color="auto" w:fill="auto"/>
          </w:tcPr>
          <w:p w14:paraId="7D58AE96" w14:textId="33B35241" w:rsidR="00752F18" w:rsidRPr="006D0D82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پ.ع/21/90</w:t>
            </w:r>
          </w:p>
        </w:tc>
      </w:tr>
      <w:tr w:rsidR="00752F18" w:rsidRPr="008B77B1" w14:paraId="70306C51" w14:textId="77777777" w:rsidTr="00994073">
        <w:tc>
          <w:tcPr>
            <w:tcW w:w="0" w:type="auto"/>
            <w:vAlign w:val="center"/>
          </w:tcPr>
          <w:p w14:paraId="6F9C75A7" w14:textId="0167638E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2/2/98</w:t>
            </w:r>
          </w:p>
        </w:tc>
        <w:tc>
          <w:tcPr>
            <w:tcW w:w="0" w:type="auto"/>
            <w:vAlign w:val="center"/>
          </w:tcPr>
          <w:p w14:paraId="605A68A0" w14:textId="7662ED30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10/3/94</w:t>
            </w:r>
          </w:p>
        </w:tc>
        <w:tc>
          <w:tcPr>
            <w:tcW w:w="0" w:type="auto"/>
            <w:vAlign w:val="center"/>
          </w:tcPr>
          <w:p w14:paraId="2513B61C" w14:textId="4C3249E4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10/3/94</w:t>
            </w:r>
          </w:p>
        </w:tc>
        <w:tc>
          <w:tcPr>
            <w:tcW w:w="0" w:type="auto"/>
            <w:vAlign w:val="center"/>
          </w:tcPr>
          <w:p w14:paraId="076C9DC4" w14:textId="40499428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14:paraId="6CED214C" w14:textId="61C5A4B0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52F1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 مجتبی عاملی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دکتر مریم مقیمیان</w:t>
            </w:r>
          </w:p>
        </w:tc>
        <w:tc>
          <w:tcPr>
            <w:tcW w:w="0" w:type="auto"/>
            <w:vAlign w:val="center"/>
          </w:tcPr>
          <w:p w14:paraId="60234A2F" w14:textId="764BCBD3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مقایسه اثرات کلومیفن سیترات و </w:t>
            </w:r>
            <w:r w:rsidRPr="00B85289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HCG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بر اسپرماتوژ نز و ساختار بافت بیضه در رت های نر بالغ</w:t>
            </w:r>
          </w:p>
        </w:tc>
        <w:tc>
          <w:tcPr>
            <w:tcW w:w="0" w:type="auto"/>
            <w:vAlign w:val="center"/>
          </w:tcPr>
          <w:p w14:paraId="44E1C45E" w14:textId="54D76054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فرزانه صائب و الهام باشتنی</w:t>
            </w:r>
          </w:p>
        </w:tc>
        <w:tc>
          <w:tcPr>
            <w:tcW w:w="0" w:type="auto"/>
            <w:shd w:val="clear" w:color="auto" w:fill="auto"/>
          </w:tcPr>
          <w:p w14:paraId="24371514" w14:textId="659747F6" w:rsidR="00752F18" w:rsidRPr="006D0D82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پ.ع/22/90</w:t>
            </w:r>
          </w:p>
        </w:tc>
      </w:tr>
      <w:tr w:rsidR="00752F18" w:rsidRPr="008B77B1" w14:paraId="12A1FD1E" w14:textId="77777777" w:rsidTr="00206181">
        <w:tc>
          <w:tcPr>
            <w:tcW w:w="0" w:type="auto"/>
            <w:vAlign w:val="center"/>
          </w:tcPr>
          <w:p w14:paraId="0CB84748" w14:textId="60D30153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17/4/98</w:t>
            </w:r>
          </w:p>
        </w:tc>
        <w:tc>
          <w:tcPr>
            <w:tcW w:w="0" w:type="auto"/>
            <w:vAlign w:val="center"/>
          </w:tcPr>
          <w:p w14:paraId="14933F58" w14:textId="19E6BA2D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30/2/97</w:t>
            </w:r>
          </w:p>
        </w:tc>
        <w:tc>
          <w:tcPr>
            <w:tcW w:w="0" w:type="auto"/>
            <w:vAlign w:val="center"/>
          </w:tcPr>
          <w:p w14:paraId="6AADD478" w14:textId="43810ED7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16/9/95</w:t>
            </w:r>
          </w:p>
        </w:tc>
        <w:tc>
          <w:tcPr>
            <w:tcW w:w="0" w:type="auto"/>
            <w:vAlign w:val="center"/>
          </w:tcPr>
          <w:p w14:paraId="6FF1D08F" w14:textId="49231450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خانم راضیه جعفری زاده</w:t>
            </w:r>
          </w:p>
        </w:tc>
        <w:tc>
          <w:tcPr>
            <w:tcW w:w="0" w:type="auto"/>
            <w:vAlign w:val="center"/>
          </w:tcPr>
          <w:p w14:paraId="2ADAE3A1" w14:textId="61CF2278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52F18">
              <w:rPr>
                <w:rFonts w:cs="B Nazanin" w:hint="cs"/>
                <w:sz w:val="18"/>
                <w:szCs w:val="18"/>
                <w:rtl/>
                <w:lang w:bidi="fa-IR"/>
              </w:rPr>
              <w:t>دکتر  عبدالجواد خواجوی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752F1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آرش امید تبریزی</w:t>
            </w:r>
          </w:p>
        </w:tc>
        <w:tc>
          <w:tcPr>
            <w:tcW w:w="0" w:type="auto"/>
            <w:vAlign w:val="center"/>
          </w:tcPr>
          <w:p w14:paraId="2A5B5DB3" w14:textId="626A3487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Comic Sans MS" w:eastAsia="Times New Roman" w:hAnsi="Comic Sans MS" w:cs="B Nazanin" w:hint="cs"/>
                <w:sz w:val="18"/>
                <w:szCs w:val="18"/>
                <w:rtl/>
              </w:rPr>
              <w:t xml:space="preserve">بررسی شیوع دژنراسیون وابسته به سن ماکولا و </w:t>
            </w:r>
            <w:r w:rsidRPr="00B85289">
              <w:rPr>
                <w:rFonts w:ascii="Comic Sans MS" w:eastAsia="Times New Roman" w:hAnsi="Comic Sans MS" w:cs="B Nazanin"/>
                <w:sz w:val="18"/>
                <w:szCs w:val="18"/>
                <w:rtl/>
              </w:rPr>
              <w:t xml:space="preserve">ارتباط </w:t>
            </w:r>
            <w:r w:rsidRPr="00B85289">
              <w:rPr>
                <w:rFonts w:ascii="Comic Sans MS" w:eastAsia="Times New Roman" w:hAnsi="Comic Sans MS" w:cs="B Nazanin" w:hint="cs"/>
                <w:sz w:val="18"/>
                <w:szCs w:val="18"/>
                <w:rtl/>
              </w:rPr>
              <w:t xml:space="preserve">آن با </w:t>
            </w:r>
            <w:r w:rsidRPr="00B85289">
              <w:rPr>
                <w:rFonts w:ascii="Comic Sans MS" w:eastAsia="Times New Roman" w:hAnsi="Comic Sans MS" w:cs="B Nazanin"/>
                <w:sz w:val="18"/>
                <w:szCs w:val="18"/>
                <w:rtl/>
              </w:rPr>
              <w:t xml:space="preserve">اختلال عملكرد غدد ميبومين </w:t>
            </w:r>
            <w:r w:rsidRPr="00B85289">
              <w:rPr>
                <w:rFonts w:ascii="Comic Sans MS" w:eastAsia="Times New Roman" w:hAnsi="Comic Sans MS" w:cs="B Nazanin" w:hint="cs"/>
                <w:sz w:val="18"/>
                <w:szCs w:val="18"/>
                <w:rtl/>
              </w:rPr>
              <w:t xml:space="preserve">در بیماران </w:t>
            </w:r>
            <w:r w:rsidRPr="00B85289">
              <w:rPr>
                <w:rFonts w:ascii="Comic Sans MS" w:eastAsia="Times New Roman" w:hAnsi="Comic Sans MS" w:cs="B Nazanin"/>
                <w:sz w:val="18"/>
                <w:szCs w:val="18"/>
                <w:rtl/>
              </w:rPr>
              <w:t xml:space="preserve">مراجعه كننده </w:t>
            </w:r>
            <w:r w:rsidRPr="00B85289">
              <w:rPr>
                <w:rFonts w:ascii="Comic Sans MS" w:eastAsia="Times New Roman" w:hAnsi="Comic Sans MS" w:cs="B Nazanin" w:hint="cs"/>
                <w:sz w:val="18"/>
                <w:szCs w:val="18"/>
                <w:rtl/>
              </w:rPr>
              <w:t xml:space="preserve"> به بیمارستان علامه بهلول گنابادی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سال 1397</w:t>
            </w:r>
          </w:p>
        </w:tc>
        <w:tc>
          <w:tcPr>
            <w:tcW w:w="0" w:type="auto"/>
            <w:vAlign w:val="center"/>
          </w:tcPr>
          <w:p w14:paraId="0E265713" w14:textId="1F6DFE34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فرزانه موذنی</w:t>
            </w:r>
          </w:p>
        </w:tc>
        <w:tc>
          <w:tcPr>
            <w:tcW w:w="0" w:type="auto"/>
            <w:shd w:val="clear" w:color="auto" w:fill="auto"/>
          </w:tcPr>
          <w:p w14:paraId="6FE72C78" w14:textId="59BDDE97" w:rsidR="00752F18" w:rsidRPr="006D0D82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پ.ع/26/90</w:t>
            </w:r>
          </w:p>
        </w:tc>
      </w:tr>
      <w:tr w:rsidR="00752F18" w:rsidRPr="008B77B1" w14:paraId="33A7C01A" w14:textId="77777777" w:rsidTr="00206181">
        <w:tc>
          <w:tcPr>
            <w:tcW w:w="0" w:type="auto"/>
            <w:vAlign w:val="center"/>
          </w:tcPr>
          <w:p w14:paraId="3E58B7DA" w14:textId="4A4CDB40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5/6/97</w:t>
            </w:r>
          </w:p>
        </w:tc>
        <w:tc>
          <w:tcPr>
            <w:tcW w:w="0" w:type="auto"/>
            <w:vAlign w:val="center"/>
          </w:tcPr>
          <w:p w14:paraId="6C91F3E5" w14:textId="0183FBD2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9/2/95</w:t>
            </w:r>
          </w:p>
        </w:tc>
        <w:tc>
          <w:tcPr>
            <w:tcW w:w="0" w:type="auto"/>
            <w:vAlign w:val="center"/>
          </w:tcPr>
          <w:p w14:paraId="4944C4B5" w14:textId="3F606B66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9/2/95</w:t>
            </w:r>
          </w:p>
        </w:tc>
        <w:tc>
          <w:tcPr>
            <w:tcW w:w="0" w:type="auto"/>
            <w:vAlign w:val="center"/>
          </w:tcPr>
          <w:p w14:paraId="36467FE5" w14:textId="7105062A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14:paraId="49A536A7" w14:textId="68CA63F4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مریم مقیمیان و </w:t>
            </w:r>
            <w:r w:rsidRPr="00752F1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مجتبی عاملی</w:t>
            </w:r>
          </w:p>
        </w:tc>
        <w:tc>
          <w:tcPr>
            <w:tcW w:w="0" w:type="auto"/>
            <w:vAlign w:val="center"/>
          </w:tcPr>
          <w:p w14:paraId="622E82ED" w14:textId="37697AA8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بررسی اثر محافظتی تادالافیل و وراپامیل و مصرف همزمان این دو بر عملکرد و خصوصیات بافت شناسی بیضه بعد از تورشن / دتورشن در رت های نر بالغ</w:t>
            </w:r>
          </w:p>
        </w:tc>
        <w:tc>
          <w:tcPr>
            <w:tcW w:w="0" w:type="auto"/>
            <w:vAlign w:val="center"/>
          </w:tcPr>
          <w:p w14:paraId="2D61AB45" w14:textId="649351E6" w:rsidR="00752F18" w:rsidRPr="008B77B1" w:rsidRDefault="00752F18" w:rsidP="00752F1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محدثه سادات هاشمی</w:t>
            </w:r>
          </w:p>
        </w:tc>
        <w:tc>
          <w:tcPr>
            <w:tcW w:w="0" w:type="auto"/>
            <w:shd w:val="clear" w:color="auto" w:fill="auto"/>
          </w:tcPr>
          <w:p w14:paraId="16F4427F" w14:textId="02B9E0B7" w:rsidR="00752F18" w:rsidRDefault="00752F18" w:rsidP="00752F18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پ.ع/28/90</w:t>
            </w:r>
          </w:p>
        </w:tc>
      </w:tr>
      <w:tr w:rsidR="008A4F11" w:rsidRPr="008B77B1" w14:paraId="65231FDB" w14:textId="77777777" w:rsidTr="002D442F">
        <w:tc>
          <w:tcPr>
            <w:tcW w:w="0" w:type="auto"/>
            <w:vAlign w:val="center"/>
          </w:tcPr>
          <w:p w14:paraId="4581879A" w14:textId="12149CB4" w:rsidR="008A4F11" w:rsidRPr="008B77B1" w:rsidRDefault="008A4F11" w:rsidP="008A4F11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17/7/98</w:t>
            </w:r>
          </w:p>
        </w:tc>
        <w:tc>
          <w:tcPr>
            <w:tcW w:w="0" w:type="auto"/>
            <w:vAlign w:val="center"/>
          </w:tcPr>
          <w:p w14:paraId="153BF6D7" w14:textId="3BCC6647" w:rsidR="008A4F11" w:rsidRPr="008B77B1" w:rsidRDefault="008A4F11" w:rsidP="008A4F11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13/3/98</w:t>
            </w:r>
          </w:p>
        </w:tc>
        <w:tc>
          <w:tcPr>
            <w:tcW w:w="0" w:type="auto"/>
            <w:vAlign w:val="center"/>
          </w:tcPr>
          <w:p w14:paraId="6EA479A6" w14:textId="2B7C972C" w:rsidR="008A4F11" w:rsidRPr="008B77B1" w:rsidRDefault="008A4F11" w:rsidP="008A4F11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3/10/96</w:t>
            </w:r>
          </w:p>
        </w:tc>
        <w:tc>
          <w:tcPr>
            <w:tcW w:w="0" w:type="auto"/>
            <w:vAlign w:val="center"/>
          </w:tcPr>
          <w:p w14:paraId="38794C0E" w14:textId="65C0439B" w:rsidR="008A4F11" w:rsidRPr="008B77B1" w:rsidRDefault="008A4F11" w:rsidP="008A4F11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1052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آرش حمزه ای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آقای محمد قربانی</w:t>
            </w:r>
          </w:p>
        </w:tc>
        <w:tc>
          <w:tcPr>
            <w:tcW w:w="0" w:type="auto"/>
            <w:vAlign w:val="center"/>
          </w:tcPr>
          <w:p w14:paraId="20678689" w14:textId="1BEE7C3C" w:rsidR="008A4F11" w:rsidRPr="008B77B1" w:rsidRDefault="008A4F11" w:rsidP="008A4F11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A4F11">
              <w:rPr>
                <w:rFonts w:cs="B Nazanin" w:hint="cs"/>
                <w:sz w:val="18"/>
                <w:szCs w:val="18"/>
                <w:rtl/>
                <w:lang w:bidi="fa-IR"/>
              </w:rPr>
              <w:t>دکتر عباسعلی عباس نژاد و دکتر عبدالجواد خواجوی</w:t>
            </w:r>
          </w:p>
        </w:tc>
        <w:tc>
          <w:tcPr>
            <w:tcW w:w="0" w:type="auto"/>
            <w:vAlign w:val="center"/>
          </w:tcPr>
          <w:p w14:paraId="3EA0FA41" w14:textId="2720C4FE" w:rsidR="008A4F11" w:rsidRPr="008B77B1" w:rsidRDefault="008A4F11" w:rsidP="008A4F11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ممیزی بالینی مراقبت از هموویژولانس فراورده ی گلبول های قرمز فشرده شده  بیمارستان علامه بهلول گنابادی</w:t>
            </w:r>
          </w:p>
        </w:tc>
        <w:tc>
          <w:tcPr>
            <w:tcW w:w="0" w:type="auto"/>
            <w:vAlign w:val="center"/>
          </w:tcPr>
          <w:p w14:paraId="40AD6A34" w14:textId="2F320AC8" w:rsidR="008A4F11" w:rsidRPr="008B77B1" w:rsidRDefault="008A4F11" w:rsidP="008A4F11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سعید آزمون  و علی فزرانه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01785" w14:textId="2DD47193" w:rsidR="008A4F11" w:rsidRDefault="008A4F11" w:rsidP="008A4F11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پ.ع/31/91</w:t>
            </w:r>
          </w:p>
        </w:tc>
      </w:tr>
      <w:tr w:rsidR="002544C2" w:rsidRPr="008B77B1" w14:paraId="0FBE217B" w14:textId="77777777" w:rsidTr="00FB7809">
        <w:tc>
          <w:tcPr>
            <w:tcW w:w="0" w:type="auto"/>
            <w:vAlign w:val="center"/>
          </w:tcPr>
          <w:p w14:paraId="0F8A0CE6" w14:textId="331CA1F1" w:rsidR="002544C2" w:rsidRPr="008B77B1" w:rsidRDefault="002544C2" w:rsidP="002544C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23/10/99</w:t>
            </w:r>
          </w:p>
        </w:tc>
        <w:tc>
          <w:tcPr>
            <w:tcW w:w="0" w:type="auto"/>
            <w:vAlign w:val="center"/>
          </w:tcPr>
          <w:p w14:paraId="3E1D7C17" w14:textId="6C7D634E" w:rsidR="002544C2" w:rsidRPr="008B77B1" w:rsidRDefault="002544C2" w:rsidP="002544C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31/2/99</w:t>
            </w:r>
          </w:p>
        </w:tc>
        <w:tc>
          <w:tcPr>
            <w:tcW w:w="0" w:type="auto"/>
            <w:vAlign w:val="center"/>
          </w:tcPr>
          <w:p w14:paraId="275ED339" w14:textId="21578F7D" w:rsidR="002544C2" w:rsidRPr="008B77B1" w:rsidRDefault="002544C2" w:rsidP="002544C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18/10/96</w:t>
            </w:r>
          </w:p>
        </w:tc>
        <w:tc>
          <w:tcPr>
            <w:tcW w:w="0" w:type="auto"/>
            <w:vAlign w:val="center"/>
          </w:tcPr>
          <w:p w14:paraId="0C2E6277" w14:textId="37287478" w:rsidR="002544C2" w:rsidRPr="008B77B1" w:rsidRDefault="002544C2" w:rsidP="002544C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44C2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0" w:type="auto"/>
            <w:vAlign w:val="center"/>
          </w:tcPr>
          <w:p w14:paraId="6A84161E" w14:textId="2608F311" w:rsidR="002544C2" w:rsidRPr="008B77B1" w:rsidRDefault="002544C2" w:rsidP="002544C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2544C2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 رضا علمی مهر و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دکتر مریم مقیمیان</w:t>
            </w:r>
          </w:p>
        </w:tc>
        <w:tc>
          <w:tcPr>
            <w:tcW w:w="0" w:type="auto"/>
            <w:vAlign w:val="center"/>
          </w:tcPr>
          <w:p w14:paraId="68516126" w14:textId="406193FD" w:rsidR="002544C2" w:rsidRPr="008B77B1" w:rsidRDefault="002544C2" w:rsidP="002544C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بررسی فراوانی اختلالات الکترولیتی و متابولیک  خون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و ادرار در بیماران با سنگ های راجعه ادراری مراجعه کننده به آزمایشگاه جهاد دانشگاهی گناباد طی سال های 1394تا 1399</w:t>
            </w:r>
          </w:p>
        </w:tc>
        <w:tc>
          <w:tcPr>
            <w:tcW w:w="0" w:type="auto"/>
            <w:vAlign w:val="center"/>
          </w:tcPr>
          <w:p w14:paraId="1508F05C" w14:textId="7A772F51" w:rsidR="002544C2" w:rsidRPr="008B77B1" w:rsidRDefault="002544C2" w:rsidP="002544C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lastRenderedPageBreak/>
              <w:t>سیده محدثه رضوی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9AF13" w14:textId="495F3188" w:rsidR="002544C2" w:rsidRDefault="002544C2" w:rsidP="002544C2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پ.ع/41/91</w:t>
            </w:r>
          </w:p>
        </w:tc>
      </w:tr>
      <w:tr w:rsidR="00431AD7" w:rsidRPr="008B77B1" w14:paraId="144A8AB7" w14:textId="77777777" w:rsidTr="00F00506">
        <w:tc>
          <w:tcPr>
            <w:tcW w:w="0" w:type="auto"/>
            <w:vAlign w:val="center"/>
          </w:tcPr>
          <w:p w14:paraId="0C171A4B" w14:textId="6D47BBC3" w:rsidR="00431AD7" w:rsidRPr="008B77B1" w:rsidRDefault="00431AD7" w:rsidP="00431A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14/12/98</w:t>
            </w:r>
          </w:p>
        </w:tc>
        <w:tc>
          <w:tcPr>
            <w:tcW w:w="0" w:type="auto"/>
            <w:vAlign w:val="center"/>
          </w:tcPr>
          <w:p w14:paraId="6D5861F8" w14:textId="73FB0E30" w:rsidR="00431AD7" w:rsidRPr="008B77B1" w:rsidRDefault="00431AD7" w:rsidP="00431A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12/4/98</w:t>
            </w:r>
          </w:p>
        </w:tc>
        <w:tc>
          <w:tcPr>
            <w:tcW w:w="0" w:type="auto"/>
            <w:vAlign w:val="center"/>
          </w:tcPr>
          <w:p w14:paraId="71D826A1" w14:textId="015C4C70" w:rsidR="00431AD7" w:rsidRPr="008B77B1" w:rsidRDefault="00431AD7" w:rsidP="00431A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20/04/97</w:t>
            </w:r>
          </w:p>
        </w:tc>
        <w:tc>
          <w:tcPr>
            <w:tcW w:w="0" w:type="auto"/>
            <w:vAlign w:val="center"/>
          </w:tcPr>
          <w:p w14:paraId="72B3662B" w14:textId="4CED280C" w:rsidR="00431AD7" w:rsidRPr="00431AD7" w:rsidRDefault="00431AD7" w:rsidP="00431A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31AD7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عبدالجوادخواجوی</w:t>
            </w:r>
          </w:p>
        </w:tc>
        <w:tc>
          <w:tcPr>
            <w:tcW w:w="0" w:type="auto"/>
            <w:vAlign w:val="center"/>
          </w:tcPr>
          <w:p w14:paraId="67638238" w14:textId="41263984" w:rsidR="00431AD7" w:rsidRPr="00431AD7" w:rsidRDefault="00431AD7" w:rsidP="00431A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31AD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علی جاویدی</w:t>
            </w:r>
            <w:r w:rsidRPr="00431AD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و دکتر مهدی کریمی شهری</w:t>
            </w:r>
          </w:p>
        </w:tc>
        <w:tc>
          <w:tcPr>
            <w:tcW w:w="0" w:type="auto"/>
            <w:vAlign w:val="center"/>
          </w:tcPr>
          <w:p w14:paraId="6F878F42" w14:textId="72794422" w:rsidR="00431AD7" w:rsidRPr="008B77B1" w:rsidRDefault="00431AD7" w:rsidP="00431A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مقایسه تاثیر دو روش آپاندکتومی لاپاراتومی و لاپاراسکوپی بر کیفیت زندگی بیماران مراجعه کننده به بیمارستان علامه بهلول گنابادی طی سال 1398</w:t>
            </w:r>
          </w:p>
        </w:tc>
        <w:tc>
          <w:tcPr>
            <w:tcW w:w="0" w:type="auto"/>
            <w:vAlign w:val="center"/>
          </w:tcPr>
          <w:p w14:paraId="3E8FCCEA" w14:textId="3137BB9F" w:rsidR="00431AD7" w:rsidRPr="008B77B1" w:rsidRDefault="00431AD7" w:rsidP="00431A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محمد صادق رمضانی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50340" w14:textId="4225928F" w:rsidR="00431AD7" w:rsidRDefault="00431AD7" w:rsidP="00431AD7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پ.ع/47/91</w:t>
            </w:r>
          </w:p>
        </w:tc>
      </w:tr>
      <w:tr w:rsidR="00FC0B25" w:rsidRPr="008B77B1" w14:paraId="01702DD1" w14:textId="77777777" w:rsidTr="00C46ACA">
        <w:tc>
          <w:tcPr>
            <w:tcW w:w="0" w:type="auto"/>
            <w:vAlign w:val="center"/>
          </w:tcPr>
          <w:p w14:paraId="0AB84781" w14:textId="03B9D72A" w:rsidR="00FC0B25" w:rsidRPr="008B77B1" w:rsidRDefault="00FC0B25" w:rsidP="00FC0B25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D927E6">
              <w:rPr>
                <w:rFonts w:cs="B Nazanin" w:hint="cs"/>
                <w:sz w:val="18"/>
                <w:szCs w:val="18"/>
                <w:rtl/>
              </w:rPr>
              <w:t>29/11/99</w:t>
            </w:r>
          </w:p>
        </w:tc>
        <w:tc>
          <w:tcPr>
            <w:tcW w:w="0" w:type="auto"/>
            <w:vAlign w:val="center"/>
          </w:tcPr>
          <w:p w14:paraId="5A9BDC1B" w14:textId="0B801AF0" w:rsidR="00FC0B25" w:rsidRPr="008B77B1" w:rsidRDefault="00FC0B25" w:rsidP="00FC0B25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29/6/99</w:t>
            </w:r>
          </w:p>
        </w:tc>
        <w:tc>
          <w:tcPr>
            <w:tcW w:w="0" w:type="auto"/>
            <w:vAlign w:val="center"/>
          </w:tcPr>
          <w:p w14:paraId="4BA0889E" w14:textId="4C9610E6" w:rsidR="00FC0B25" w:rsidRPr="008B77B1" w:rsidRDefault="00FC0B25" w:rsidP="00FC0B25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15/10/97</w:t>
            </w:r>
          </w:p>
        </w:tc>
        <w:tc>
          <w:tcPr>
            <w:tcW w:w="0" w:type="auto"/>
            <w:vAlign w:val="center"/>
          </w:tcPr>
          <w:p w14:paraId="2857D326" w14:textId="34132BBC" w:rsidR="00FC0B25" w:rsidRPr="00FC0B25" w:rsidRDefault="00FC0B25" w:rsidP="00FC0B25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C0B25">
              <w:rPr>
                <w:rFonts w:cs="B Nazanin" w:hint="cs"/>
                <w:sz w:val="18"/>
                <w:szCs w:val="18"/>
                <w:rtl/>
                <w:lang w:bidi="fa-IR"/>
              </w:rPr>
              <w:t>دکتر جلال مردانه و دکتر جعفر حاجوی</w:t>
            </w:r>
          </w:p>
        </w:tc>
        <w:tc>
          <w:tcPr>
            <w:tcW w:w="0" w:type="auto"/>
            <w:vAlign w:val="center"/>
          </w:tcPr>
          <w:p w14:paraId="5E819F84" w14:textId="77777777" w:rsidR="00FC0B25" w:rsidRPr="00FC0B25" w:rsidRDefault="00FC0B25" w:rsidP="00FC0B25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C0B25">
              <w:rPr>
                <w:rFonts w:cs="B Nazanin" w:hint="cs"/>
                <w:sz w:val="18"/>
                <w:szCs w:val="18"/>
                <w:rtl/>
                <w:lang w:bidi="fa-IR"/>
              </w:rPr>
              <w:t>دکتر علیرضا محمدزاده</w:t>
            </w:r>
          </w:p>
          <w:p w14:paraId="2DD16B16" w14:textId="77777777" w:rsidR="00FC0B25" w:rsidRPr="00FC0B25" w:rsidRDefault="00FC0B25" w:rsidP="00FC0B25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C0B25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</w:p>
          <w:p w14:paraId="4C4C1C64" w14:textId="5606068E" w:rsidR="00FC0B25" w:rsidRPr="00FC0B25" w:rsidRDefault="00FC0B25" w:rsidP="00FC0B25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FC0B25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محسن صاحبان ملکی</w:t>
            </w:r>
          </w:p>
        </w:tc>
        <w:tc>
          <w:tcPr>
            <w:tcW w:w="0" w:type="auto"/>
            <w:vAlign w:val="center"/>
          </w:tcPr>
          <w:p w14:paraId="1EE9FC06" w14:textId="40364E14" w:rsidR="00FC0B25" w:rsidRPr="008B77B1" w:rsidRDefault="00FC0B25" w:rsidP="00FC0B25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952A5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بررسی</w:t>
            </w:r>
            <w:r w:rsidRPr="00E952A5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عفونت ها</w:t>
            </w:r>
            <w:r w:rsidRPr="00E952A5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E952A5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باکتر</w:t>
            </w:r>
            <w:r w:rsidRPr="00E952A5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یایی با مقاومت چند داروئی</w:t>
            </w:r>
            <w:r w:rsidRPr="00E952A5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در ب</w:t>
            </w:r>
            <w:r w:rsidRPr="00E952A5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E952A5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ماران</w:t>
            </w:r>
            <w:r w:rsidRPr="00E952A5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بستر</w:t>
            </w:r>
            <w:r w:rsidRPr="00E952A5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E952A5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در بخش مراقبت</w:t>
            </w:r>
            <w:r w:rsidRPr="00E952A5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E952A5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ها</w:t>
            </w:r>
            <w:r w:rsidRPr="00E952A5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E952A5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و</w:t>
            </w:r>
            <w:r w:rsidRPr="00E952A5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E952A5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ژه</w:t>
            </w:r>
            <w:r w:rsidRPr="00E952A5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ب</w:t>
            </w:r>
            <w:r w:rsidRPr="00E952A5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E952A5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مارستان</w:t>
            </w:r>
            <w:r w:rsidRPr="00E952A5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علامه بهلول گناباد</w:t>
            </w:r>
            <w:r w:rsidRPr="00E952A5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E952A5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در سال 1398</w:t>
            </w:r>
          </w:p>
        </w:tc>
        <w:tc>
          <w:tcPr>
            <w:tcW w:w="0" w:type="auto"/>
            <w:vAlign w:val="center"/>
          </w:tcPr>
          <w:p w14:paraId="7E5E1C98" w14:textId="77777777" w:rsidR="00FC0B25" w:rsidRPr="00B85289" w:rsidRDefault="00FC0B25" w:rsidP="00FC0B25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بهناز</w:t>
            </w:r>
          </w:p>
          <w:p w14:paraId="117647E7" w14:textId="7B7BF06C" w:rsidR="00FC0B25" w:rsidRPr="008B77B1" w:rsidRDefault="00FC0B25" w:rsidP="00FC0B25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صدقی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1149B" w14:textId="5CC34D27" w:rsidR="00FC0B25" w:rsidRDefault="00FC0B25" w:rsidP="00FC0B25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پ.ع/7</w:t>
            </w:r>
            <w:r w:rsidRPr="00B85289">
              <w:rPr>
                <w:rFonts w:cs="B Nazanin"/>
                <w:sz w:val="18"/>
                <w:szCs w:val="18"/>
                <w:lang w:bidi="fa-IR"/>
              </w:rPr>
              <w:t>7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/92</w:t>
            </w:r>
          </w:p>
        </w:tc>
      </w:tr>
      <w:tr w:rsidR="00255772" w:rsidRPr="008B77B1" w14:paraId="49C112BA" w14:textId="77777777" w:rsidTr="006D191B">
        <w:tc>
          <w:tcPr>
            <w:tcW w:w="0" w:type="auto"/>
            <w:vAlign w:val="center"/>
          </w:tcPr>
          <w:p w14:paraId="479A648C" w14:textId="38DF8E18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910337C" w14:textId="4FF62364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24/08/1400</w:t>
            </w:r>
          </w:p>
        </w:tc>
        <w:tc>
          <w:tcPr>
            <w:tcW w:w="0" w:type="auto"/>
            <w:vAlign w:val="center"/>
          </w:tcPr>
          <w:p w14:paraId="3EE0BF77" w14:textId="30B88706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1/11/98</w:t>
            </w:r>
          </w:p>
        </w:tc>
        <w:tc>
          <w:tcPr>
            <w:tcW w:w="0" w:type="auto"/>
            <w:vAlign w:val="center"/>
          </w:tcPr>
          <w:p w14:paraId="3220C6E6" w14:textId="77777777" w:rsidR="00255772" w:rsidRDefault="00255772" w:rsidP="00255772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C3996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امیر موید پور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</w:t>
            </w:r>
          </w:p>
          <w:p w14:paraId="4D93E09B" w14:textId="2E7B379A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دکتر علیرضا محمود آبادی</w:t>
            </w:r>
          </w:p>
        </w:tc>
        <w:tc>
          <w:tcPr>
            <w:tcW w:w="0" w:type="auto"/>
            <w:vAlign w:val="center"/>
          </w:tcPr>
          <w:p w14:paraId="3D1C7BDE" w14:textId="4810E4D0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255772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0" w:type="auto"/>
            <w:vAlign w:val="center"/>
          </w:tcPr>
          <w:p w14:paraId="08C8BA29" w14:textId="4B26DF8C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ارزیابی خطر 10 ساله شکستگی هیپ و شکستگی ماژور در بیماران ارجاع شده به مرکز تخصصی دانسیتومتری شهرستان گناباد طی سال های 93 الی 97</w:t>
            </w:r>
          </w:p>
        </w:tc>
        <w:tc>
          <w:tcPr>
            <w:tcW w:w="0" w:type="auto"/>
            <w:vAlign w:val="center"/>
          </w:tcPr>
          <w:p w14:paraId="179A6773" w14:textId="2D5ACB7D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cs="B Nazanin" w:hint="cs"/>
                <w:sz w:val="18"/>
                <w:szCs w:val="18"/>
                <w:rtl/>
              </w:rPr>
              <w:t>معید ادمی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F753B" w14:textId="0F3D34C8" w:rsidR="00255772" w:rsidRDefault="00255772" w:rsidP="00255772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159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255772" w:rsidRPr="008B77B1" w14:paraId="048E1F19" w14:textId="77777777" w:rsidTr="007060E4">
        <w:tc>
          <w:tcPr>
            <w:tcW w:w="0" w:type="auto"/>
            <w:vAlign w:val="center"/>
          </w:tcPr>
          <w:p w14:paraId="44D8CD8F" w14:textId="77777777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C52B5D9" w14:textId="5A79461B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3/5/1400</w:t>
            </w:r>
          </w:p>
        </w:tc>
        <w:tc>
          <w:tcPr>
            <w:tcW w:w="0" w:type="auto"/>
            <w:vAlign w:val="center"/>
          </w:tcPr>
          <w:p w14:paraId="1C1729F0" w14:textId="798356DE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07/04/1400</w:t>
            </w:r>
          </w:p>
        </w:tc>
        <w:tc>
          <w:tcPr>
            <w:tcW w:w="0" w:type="auto"/>
            <w:vAlign w:val="center"/>
          </w:tcPr>
          <w:p w14:paraId="3FB0A970" w14:textId="3EA8736A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55772">
              <w:rPr>
                <w:rFonts w:cs="B Nazanin" w:hint="cs"/>
                <w:sz w:val="18"/>
                <w:szCs w:val="18"/>
                <w:rtl/>
                <w:lang w:bidi="fa-IR"/>
              </w:rPr>
              <w:t>دکتر ملیحه ضیایی و دکتر علی عالمی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6111F0" w14:textId="5F609195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DC3996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علی جاویدی</w:t>
            </w:r>
          </w:p>
        </w:tc>
        <w:tc>
          <w:tcPr>
            <w:tcW w:w="0" w:type="auto"/>
            <w:vAlign w:val="center"/>
          </w:tcPr>
          <w:p w14:paraId="61FA25BD" w14:textId="16BDE66F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بررسی میزان بروز 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آپاندیسیت  حاد غیر عارضه دار در</w:t>
            </w: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طی پاندمی کووید -19 و مقایسه آن با قبل از پاندمی در بیمارستان بهلول گناباد</w:t>
            </w:r>
          </w:p>
        </w:tc>
        <w:tc>
          <w:tcPr>
            <w:tcW w:w="0" w:type="auto"/>
            <w:vAlign w:val="center"/>
          </w:tcPr>
          <w:p w14:paraId="54869FBF" w14:textId="0E3DF9FB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بهاره </w:t>
            </w: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ت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قوی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B454B" w14:textId="7AABDADC" w:rsidR="00255772" w:rsidRDefault="00255772" w:rsidP="00255772">
            <w:pPr>
              <w:spacing w:after="0" w:line="240" w:lineRule="auto"/>
              <w:jc w:val="center"/>
            </w:pP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پ.ع 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148</w:t>
            </w: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93</w:t>
            </w:r>
          </w:p>
        </w:tc>
      </w:tr>
      <w:tr w:rsidR="00255772" w:rsidRPr="008B77B1" w14:paraId="3EDA81BB" w14:textId="77777777" w:rsidTr="006C5788">
        <w:tc>
          <w:tcPr>
            <w:tcW w:w="0" w:type="auto"/>
            <w:vAlign w:val="center"/>
          </w:tcPr>
          <w:p w14:paraId="5B4BB52F" w14:textId="3CFA1D7A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/>
                <w:sz w:val="18"/>
                <w:szCs w:val="18"/>
                <w:lang w:bidi="fa-IR"/>
              </w:rPr>
              <w:t>1400/9/29</w:t>
            </w:r>
          </w:p>
        </w:tc>
        <w:tc>
          <w:tcPr>
            <w:tcW w:w="0" w:type="auto"/>
            <w:vAlign w:val="center"/>
          </w:tcPr>
          <w:p w14:paraId="0272A146" w14:textId="62499AAC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29/10/99</w:t>
            </w:r>
          </w:p>
        </w:tc>
        <w:tc>
          <w:tcPr>
            <w:tcW w:w="0" w:type="auto"/>
            <w:vAlign w:val="center"/>
          </w:tcPr>
          <w:p w14:paraId="02A19BB4" w14:textId="3CBFB205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30/9/98</w:t>
            </w:r>
          </w:p>
        </w:tc>
        <w:tc>
          <w:tcPr>
            <w:tcW w:w="0" w:type="auto"/>
            <w:vAlign w:val="center"/>
          </w:tcPr>
          <w:p w14:paraId="0CDEEE63" w14:textId="211D351F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55772">
              <w:rPr>
                <w:rFonts w:cs="B Nazanin" w:hint="cs"/>
                <w:sz w:val="18"/>
                <w:szCs w:val="18"/>
                <w:rtl/>
                <w:lang w:bidi="fa-IR"/>
              </w:rPr>
              <w:t>دکتر مریم معاون سعیدی</w:t>
            </w:r>
          </w:p>
        </w:tc>
        <w:tc>
          <w:tcPr>
            <w:tcW w:w="0" w:type="auto"/>
            <w:vAlign w:val="center"/>
          </w:tcPr>
          <w:p w14:paraId="5F6BF398" w14:textId="788BAECA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255772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محسن صاحبان ملکی</w:t>
            </w:r>
          </w:p>
        </w:tc>
        <w:tc>
          <w:tcPr>
            <w:tcW w:w="0" w:type="auto"/>
            <w:vAlign w:val="center"/>
          </w:tcPr>
          <w:p w14:paraId="4B6D0A2B" w14:textId="21BD74FE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تع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ن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عوامل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خطر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با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تصادفات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در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مصدومان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مراجعه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کننده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به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ب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مارستان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علامه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بهلول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ط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ی 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سالها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99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-98</w:t>
            </w:r>
          </w:p>
        </w:tc>
        <w:tc>
          <w:tcPr>
            <w:tcW w:w="0" w:type="auto"/>
            <w:vAlign w:val="center"/>
          </w:tcPr>
          <w:p w14:paraId="312BF63A" w14:textId="7C3E069E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ابوالفضل زارع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1EA68" w14:textId="7290CD23" w:rsidR="00255772" w:rsidRDefault="00255772" w:rsidP="00255772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112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255772" w:rsidRPr="008B77B1" w14:paraId="2FACD766" w14:textId="77777777" w:rsidTr="00C16CE7">
        <w:tc>
          <w:tcPr>
            <w:tcW w:w="0" w:type="auto"/>
            <w:vAlign w:val="center"/>
          </w:tcPr>
          <w:p w14:paraId="5FAFB6C7" w14:textId="27D0D6DE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27/7/1400</w:t>
            </w:r>
          </w:p>
        </w:tc>
        <w:tc>
          <w:tcPr>
            <w:tcW w:w="0" w:type="auto"/>
            <w:vAlign w:val="center"/>
          </w:tcPr>
          <w:p w14:paraId="7303D3F2" w14:textId="11CFBC1F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18/11/99</w:t>
            </w:r>
          </w:p>
        </w:tc>
        <w:tc>
          <w:tcPr>
            <w:tcW w:w="0" w:type="auto"/>
            <w:vAlign w:val="center"/>
          </w:tcPr>
          <w:p w14:paraId="74E6DB14" w14:textId="6970B0F3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23/9/98</w:t>
            </w:r>
          </w:p>
        </w:tc>
        <w:tc>
          <w:tcPr>
            <w:tcW w:w="0" w:type="auto"/>
            <w:vAlign w:val="center"/>
          </w:tcPr>
          <w:p w14:paraId="576F8B52" w14:textId="23414341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55772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 و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دکتر علیرضا محمدزاده</w:t>
            </w:r>
          </w:p>
        </w:tc>
        <w:tc>
          <w:tcPr>
            <w:tcW w:w="0" w:type="auto"/>
            <w:vAlign w:val="center"/>
          </w:tcPr>
          <w:p w14:paraId="6D40A8C5" w14:textId="19BDDA73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255772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علی جاویدی</w:t>
            </w:r>
          </w:p>
        </w:tc>
        <w:tc>
          <w:tcPr>
            <w:tcW w:w="0" w:type="auto"/>
            <w:vAlign w:val="center"/>
          </w:tcPr>
          <w:p w14:paraId="6497818E" w14:textId="23722C58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بررس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الگو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تجو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ز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آنت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ب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وت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ک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ها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پروف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لاکس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در بخش ها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جراح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ب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مارستان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علامه بهلول گناباد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در مقا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سه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با روش استاندارد در سال 1399</w:t>
            </w:r>
          </w:p>
        </w:tc>
        <w:tc>
          <w:tcPr>
            <w:tcW w:w="0" w:type="auto"/>
            <w:vAlign w:val="center"/>
          </w:tcPr>
          <w:p w14:paraId="23520552" w14:textId="6E1BF924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سید رضا قاسم زاده گنجی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2E160" w14:textId="4231DDBA" w:rsidR="00255772" w:rsidRDefault="00255772" w:rsidP="00255772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112/</w:t>
            </w:r>
            <w:r>
              <w:rPr>
                <w:rFonts w:cs="B Nazanin"/>
                <w:sz w:val="18"/>
                <w:szCs w:val="18"/>
                <w:lang w:bidi="fa-IR"/>
              </w:rPr>
              <w:t>93</w:t>
            </w:r>
          </w:p>
        </w:tc>
      </w:tr>
      <w:tr w:rsidR="00255772" w:rsidRPr="008B77B1" w14:paraId="45BA194B" w14:textId="77777777" w:rsidTr="004475F1">
        <w:tc>
          <w:tcPr>
            <w:tcW w:w="0" w:type="auto"/>
            <w:vAlign w:val="center"/>
          </w:tcPr>
          <w:p w14:paraId="14D02E63" w14:textId="5DB9A46A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18/11/1400</w:t>
            </w:r>
          </w:p>
        </w:tc>
        <w:tc>
          <w:tcPr>
            <w:tcW w:w="0" w:type="auto"/>
            <w:vAlign w:val="center"/>
          </w:tcPr>
          <w:p w14:paraId="119046A3" w14:textId="35E559F0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7/7/1400</w:t>
            </w:r>
          </w:p>
        </w:tc>
        <w:tc>
          <w:tcPr>
            <w:tcW w:w="0" w:type="auto"/>
            <w:vAlign w:val="center"/>
          </w:tcPr>
          <w:p w14:paraId="66F2974E" w14:textId="3AB82773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4/10/98</w:t>
            </w:r>
          </w:p>
        </w:tc>
        <w:tc>
          <w:tcPr>
            <w:tcW w:w="0" w:type="auto"/>
            <w:vAlign w:val="center"/>
          </w:tcPr>
          <w:p w14:paraId="45CE49C2" w14:textId="77777777" w:rsidR="00255772" w:rsidRPr="0016064B" w:rsidRDefault="00255772" w:rsidP="00255772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6064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صاحبان ملکی </w:t>
            </w:r>
          </w:p>
          <w:p w14:paraId="15F06F4C" w14:textId="77777777" w:rsidR="00255772" w:rsidRPr="00255772" w:rsidRDefault="00255772" w:rsidP="00255772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6064B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25577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03A37F1B" w14:textId="43EA6597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55772">
              <w:rPr>
                <w:rFonts w:cs="B Nazanin" w:hint="cs"/>
                <w:sz w:val="18"/>
                <w:szCs w:val="18"/>
                <w:rtl/>
                <w:lang w:bidi="fa-IR"/>
              </w:rPr>
              <w:t>نسیم خواجویان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24FD446" w14:textId="1248276D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97C04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مریم معاون سعیدی</w:t>
            </w:r>
          </w:p>
        </w:tc>
        <w:tc>
          <w:tcPr>
            <w:tcW w:w="0" w:type="auto"/>
            <w:vAlign w:val="center"/>
          </w:tcPr>
          <w:p w14:paraId="3B8F5460" w14:textId="751D44B4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تاث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ر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رضا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ت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مند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شغل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بر ش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وع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علا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اسکلت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عضلان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در کارکنان ب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مارستان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علامه بهلول گناباد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در سال 1398</w:t>
            </w:r>
          </w:p>
        </w:tc>
        <w:tc>
          <w:tcPr>
            <w:tcW w:w="0" w:type="auto"/>
            <w:vAlign w:val="center"/>
          </w:tcPr>
          <w:p w14:paraId="04A4C3A4" w14:textId="7EE1B1DC" w:rsidR="00255772" w:rsidRPr="008B77B1" w:rsidRDefault="00255772" w:rsidP="00255772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نجمه قریبیان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2191C" w14:textId="33714A85" w:rsidR="00255772" w:rsidRDefault="00255772" w:rsidP="00255772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157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16064B" w:rsidRPr="008B77B1" w14:paraId="640709A0" w14:textId="77777777" w:rsidTr="009F236B">
        <w:tc>
          <w:tcPr>
            <w:tcW w:w="0" w:type="auto"/>
            <w:vAlign w:val="center"/>
          </w:tcPr>
          <w:p w14:paraId="3EF6867B" w14:textId="777777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291F075" w14:textId="019C6DC4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30/10/98</w:t>
            </w:r>
          </w:p>
        </w:tc>
        <w:tc>
          <w:tcPr>
            <w:tcW w:w="0" w:type="auto"/>
            <w:vAlign w:val="center"/>
          </w:tcPr>
          <w:p w14:paraId="03C26ED5" w14:textId="692B9D84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1/5/98</w:t>
            </w:r>
          </w:p>
        </w:tc>
        <w:tc>
          <w:tcPr>
            <w:tcW w:w="0" w:type="auto"/>
            <w:vAlign w:val="center"/>
          </w:tcPr>
          <w:p w14:paraId="552288F1" w14:textId="4946BC54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6064B">
              <w:rPr>
                <w:rFonts w:cs="B Nazanin" w:hint="cs"/>
                <w:sz w:val="18"/>
                <w:szCs w:val="18"/>
                <w:rtl/>
                <w:lang w:bidi="fa-IR"/>
              </w:rPr>
              <w:t>آقای بلال برازوان و خانم معصومه فانی</w:t>
            </w:r>
          </w:p>
        </w:tc>
        <w:tc>
          <w:tcPr>
            <w:tcW w:w="0" w:type="auto"/>
            <w:vAlign w:val="center"/>
          </w:tcPr>
          <w:p w14:paraId="28EC5BCC" w14:textId="39B3AC9F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DC724E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مریم مقیمیان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40674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رضا علمی مهر</w:t>
            </w:r>
          </w:p>
        </w:tc>
        <w:tc>
          <w:tcPr>
            <w:tcW w:w="0" w:type="auto"/>
            <w:vAlign w:val="center"/>
          </w:tcPr>
          <w:p w14:paraId="0E8A5736" w14:textId="3CF21BE4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بررسی اثر سافرانال بر اسیب های بافت شناسی ، استرس اکس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دا تیو و پارامترهای  اسپرم ناشی از تورشن / ذتورشن در بیضه موش صحرایی بالغ</w:t>
            </w:r>
          </w:p>
        </w:tc>
        <w:tc>
          <w:tcPr>
            <w:tcW w:w="0" w:type="auto"/>
            <w:vAlign w:val="center"/>
          </w:tcPr>
          <w:p w14:paraId="6C406BA3" w14:textId="2F24C249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cs="B Nazanin" w:hint="cs"/>
                <w:sz w:val="18"/>
                <w:szCs w:val="18"/>
                <w:rtl/>
              </w:rPr>
              <w:t>مرضیه ابراهیمی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E2ED1" w14:textId="303E36CC" w:rsidR="0016064B" w:rsidRDefault="0016064B" w:rsidP="0016064B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پ.ع/61/9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16064B" w:rsidRPr="008B77B1" w14:paraId="3BACC590" w14:textId="77777777" w:rsidTr="004A6620">
        <w:tc>
          <w:tcPr>
            <w:tcW w:w="0" w:type="auto"/>
            <w:vAlign w:val="center"/>
          </w:tcPr>
          <w:p w14:paraId="0064A88C" w14:textId="777777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0A2C253" w14:textId="24C5BA3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5/11/1400</w:t>
            </w:r>
          </w:p>
        </w:tc>
        <w:tc>
          <w:tcPr>
            <w:tcW w:w="0" w:type="auto"/>
            <w:vAlign w:val="center"/>
          </w:tcPr>
          <w:p w14:paraId="6F05BE39" w14:textId="5085A732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4/3/1400</w:t>
            </w:r>
          </w:p>
        </w:tc>
        <w:tc>
          <w:tcPr>
            <w:tcW w:w="0" w:type="auto"/>
            <w:vAlign w:val="center"/>
          </w:tcPr>
          <w:p w14:paraId="4A5F714A" w14:textId="326C137D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6064B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ابوالفضل قهرمانی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16064B">
              <w:rPr>
                <w:rFonts w:cs="B Nazanin" w:hint="cs"/>
                <w:sz w:val="18"/>
                <w:szCs w:val="18"/>
                <w:rtl/>
                <w:lang w:bidi="fa-IR"/>
              </w:rPr>
              <w:t>و دکتر ملیحه ضیایی</w:t>
            </w:r>
          </w:p>
        </w:tc>
        <w:tc>
          <w:tcPr>
            <w:tcW w:w="0" w:type="auto"/>
            <w:vAlign w:val="center"/>
          </w:tcPr>
          <w:p w14:paraId="4A8A02F7" w14:textId="77347295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16064B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علی جاویدی</w:t>
            </w:r>
          </w:p>
        </w:tc>
        <w:tc>
          <w:tcPr>
            <w:tcW w:w="0" w:type="auto"/>
            <w:vAlign w:val="center"/>
          </w:tcPr>
          <w:p w14:paraId="2BA0AAD4" w14:textId="321CA59B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مقایسه عوارض کوله سیستکتومی لاپاراسکوپی با بدون استفاده از اندوبک در بیمارستان علامه بهلول گناباد در سال 1400</w:t>
            </w:r>
          </w:p>
        </w:tc>
        <w:tc>
          <w:tcPr>
            <w:tcW w:w="0" w:type="auto"/>
            <w:vAlign w:val="center"/>
          </w:tcPr>
          <w:p w14:paraId="4DC64C79" w14:textId="1009FF4E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سمیه بسیطی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0A668" w14:textId="6A941E90" w:rsidR="0016064B" w:rsidRDefault="0016064B" w:rsidP="0016064B">
            <w:pPr>
              <w:spacing w:after="0" w:line="240" w:lineRule="auto"/>
              <w:jc w:val="center"/>
            </w:pP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پ.ع 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178</w:t>
            </w: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/94</w:t>
            </w:r>
          </w:p>
        </w:tc>
      </w:tr>
      <w:tr w:rsidR="0016064B" w:rsidRPr="008B77B1" w14:paraId="0113DD26" w14:textId="77777777" w:rsidTr="00EC53CB">
        <w:tc>
          <w:tcPr>
            <w:tcW w:w="0" w:type="auto"/>
            <w:vAlign w:val="center"/>
          </w:tcPr>
          <w:p w14:paraId="6E2400B9" w14:textId="777777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63CAA1F" w14:textId="647A8F7D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29/4/1400</w:t>
            </w:r>
          </w:p>
        </w:tc>
        <w:tc>
          <w:tcPr>
            <w:tcW w:w="0" w:type="auto"/>
            <w:vAlign w:val="center"/>
          </w:tcPr>
          <w:p w14:paraId="10575D47" w14:textId="4CDFA9BE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6/11/99</w:t>
            </w:r>
          </w:p>
        </w:tc>
        <w:tc>
          <w:tcPr>
            <w:tcW w:w="0" w:type="auto"/>
            <w:vAlign w:val="center"/>
          </w:tcPr>
          <w:p w14:paraId="02A22392" w14:textId="3B7FB71D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0674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میثم مرادی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16064B">
              <w:rPr>
                <w:rFonts w:cs="B Nazanin" w:hint="cs"/>
                <w:sz w:val="18"/>
                <w:szCs w:val="18"/>
                <w:rtl/>
                <w:lang w:bidi="fa-IR"/>
              </w:rPr>
              <w:t>دکتر علی محمد مختاری</w:t>
            </w:r>
          </w:p>
        </w:tc>
        <w:tc>
          <w:tcPr>
            <w:tcW w:w="0" w:type="auto"/>
            <w:vAlign w:val="center"/>
          </w:tcPr>
          <w:p w14:paraId="2DA0AC40" w14:textId="77777777" w:rsidR="0016064B" w:rsidRDefault="0016064B" w:rsidP="0016064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حمیده محمدزاده </w:t>
            </w:r>
          </w:p>
          <w:p w14:paraId="213B430D" w14:textId="777777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7FCEF7E" w14:textId="77777777" w:rsidR="0016064B" w:rsidRDefault="0016064B" w:rsidP="0016064B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7988073D" w14:textId="0D7C58E4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450D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مقایسه دو روش جراحی "اکسترنال فیکساسیون" و "پین گذاری از راه پوست" در درمان شکستگی های دیستال رادیوس و بررسی عوارض پوستی آن ها: مطالعه بالینی کنترل شده</w:t>
            </w:r>
          </w:p>
        </w:tc>
        <w:tc>
          <w:tcPr>
            <w:tcW w:w="0" w:type="auto"/>
            <w:vAlign w:val="center"/>
          </w:tcPr>
          <w:p w14:paraId="728AA4DF" w14:textId="766AEB6E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مهران خزائی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3E6A3" w14:textId="7ED6DB89" w:rsidR="0016064B" w:rsidRDefault="0016064B" w:rsidP="0016064B">
            <w:pPr>
              <w:spacing w:after="0" w:line="240" w:lineRule="auto"/>
              <w:jc w:val="center"/>
            </w:pP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پ.ع 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146</w:t>
            </w: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/94</w:t>
            </w:r>
          </w:p>
        </w:tc>
      </w:tr>
      <w:tr w:rsidR="0016064B" w:rsidRPr="008B77B1" w14:paraId="2A4E36D2" w14:textId="77777777" w:rsidTr="00EC53CB">
        <w:tc>
          <w:tcPr>
            <w:tcW w:w="0" w:type="auto"/>
            <w:vAlign w:val="center"/>
          </w:tcPr>
          <w:p w14:paraId="7217BDCA" w14:textId="777777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3D8D710" w14:textId="777777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00BF3664" w14:textId="13B10B49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3/12/99</w:t>
            </w:r>
          </w:p>
        </w:tc>
        <w:tc>
          <w:tcPr>
            <w:tcW w:w="0" w:type="auto"/>
            <w:vAlign w:val="center"/>
          </w:tcPr>
          <w:p w14:paraId="429648EF" w14:textId="0A0AB462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14:paraId="1A78D1EB" w14:textId="57B6C44E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0674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علی جاویدی 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154BC4">
              <w:rPr>
                <w:rFonts w:cs="B Nazanin" w:hint="cs"/>
                <w:sz w:val="18"/>
                <w:szCs w:val="18"/>
                <w:rtl/>
                <w:lang w:bidi="fa-IR"/>
              </w:rPr>
              <w:t>دکتر اسلا میان</w:t>
            </w:r>
          </w:p>
        </w:tc>
        <w:tc>
          <w:tcPr>
            <w:tcW w:w="0" w:type="auto"/>
            <w:vAlign w:val="center"/>
          </w:tcPr>
          <w:p w14:paraId="1995C0BA" w14:textId="77777777" w:rsidR="0016064B" w:rsidRDefault="0016064B" w:rsidP="0016064B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210F51A0" w14:textId="77777777" w:rsidR="0016064B" w:rsidRDefault="0016064B" w:rsidP="0016064B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بررسی مقایسهای کوله سیتکتومی لاپاراسکوپیک 3 پورت با 4 پورت کارآزمایی بالینی تصادفی چند مرکزی </w:t>
            </w:r>
          </w:p>
          <w:p w14:paraId="63BB277D" w14:textId="77777777" w:rsidR="0016064B" w:rsidRPr="00D91327" w:rsidRDefault="0016064B" w:rsidP="0016064B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2819E230" w14:textId="777777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04071FA9" w14:textId="1DE6C160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فرجام خسروی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6502B" w14:textId="77777777" w:rsidR="0016064B" w:rsidRDefault="0016064B" w:rsidP="0016064B">
            <w:pPr>
              <w:spacing w:after="0" w:line="240" w:lineRule="auto"/>
              <w:jc w:val="center"/>
            </w:pPr>
          </w:p>
        </w:tc>
      </w:tr>
      <w:tr w:rsidR="0016064B" w:rsidRPr="008B77B1" w14:paraId="37A9278E" w14:textId="77777777" w:rsidTr="00463A09">
        <w:tc>
          <w:tcPr>
            <w:tcW w:w="0" w:type="auto"/>
            <w:vAlign w:val="center"/>
          </w:tcPr>
          <w:p w14:paraId="1599EEC8" w14:textId="777777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D6A35FD" w14:textId="22AAF92F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24/1/1400</w:t>
            </w:r>
          </w:p>
        </w:tc>
        <w:tc>
          <w:tcPr>
            <w:tcW w:w="0" w:type="auto"/>
            <w:vAlign w:val="center"/>
          </w:tcPr>
          <w:p w14:paraId="7EA601C0" w14:textId="14263C65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۱۱/۹/۹۹</w:t>
            </w:r>
          </w:p>
        </w:tc>
        <w:tc>
          <w:tcPr>
            <w:tcW w:w="0" w:type="auto"/>
            <w:vAlign w:val="center"/>
          </w:tcPr>
          <w:p w14:paraId="419E1098" w14:textId="19E7AAA3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0674D"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  <w:t>دكتر محسن صاحبان ملكي و</w:t>
            </w: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Pr="00482CE1">
              <w:rPr>
                <w:rFonts w:cs="B Nazanin"/>
                <w:sz w:val="18"/>
                <w:szCs w:val="18"/>
                <w:rtl/>
                <w:lang w:bidi="fa-IR"/>
              </w:rPr>
              <w:t>دكتر عليرضا محمدزاده</w:t>
            </w:r>
          </w:p>
        </w:tc>
        <w:tc>
          <w:tcPr>
            <w:tcW w:w="0" w:type="auto"/>
            <w:vAlign w:val="center"/>
          </w:tcPr>
          <w:p w14:paraId="67EF7C25" w14:textId="6789EEAD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F061D">
              <w:rPr>
                <w:rFonts w:cs="B Nazanin"/>
                <w:sz w:val="18"/>
                <w:szCs w:val="18"/>
                <w:rtl/>
                <w:lang w:bidi="fa-IR"/>
              </w:rPr>
              <w:t>دكتر جلال مردانه</w:t>
            </w:r>
          </w:p>
        </w:tc>
        <w:tc>
          <w:tcPr>
            <w:tcW w:w="0" w:type="auto"/>
            <w:vAlign w:val="center"/>
          </w:tcPr>
          <w:p w14:paraId="697A8AFB" w14:textId="31965D48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ب</w:t>
            </w:r>
            <w:r w:rsidRPr="005F061D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ررسي الگوي ميكروب شناسي و مقاومت آنتي بيوتيكي باكتري هاي جدا شده از بيماران با پنوموني وابسته به ونتيلاتور بستري در بخش مراقبت ويژه بيمارستان علامه بهلول گنابادي در سال 1397-1400</w:t>
            </w:r>
          </w:p>
        </w:tc>
        <w:tc>
          <w:tcPr>
            <w:tcW w:w="0" w:type="auto"/>
            <w:vAlign w:val="center"/>
          </w:tcPr>
          <w:p w14:paraId="1D329C79" w14:textId="7085655A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مریم رحمانی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986E7" w14:textId="488E1180" w:rsidR="0016064B" w:rsidRDefault="0016064B" w:rsidP="0016064B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/>
                <w:sz w:val="18"/>
                <w:szCs w:val="18"/>
                <w:lang w:bidi="fa-IR"/>
              </w:rPr>
              <w:t>106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16064B" w:rsidRPr="008B77B1" w14:paraId="44A6DFF7" w14:textId="77777777" w:rsidTr="00C77FE2">
        <w:tc>
          <w:tcPr>
            <w:tcW w:w="0" w:type="auto"/>
            <w:vAlign w:val="center"/>
          </w:tcPr>
          <w:p w14:paraId="6F5F520B" w14:textId="777777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6DB5992" w14:textId="50503140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۱/۱۰/۹۹</w:t>
            </w:r>
          </w:p>
        </w:tc>
        <w:tc>
          <w:tcPr>
            <w:tcW w:w="0" w:type="auto"/>
            <w:vAlign w:val="center"/>
          </w:tcPr>
          <w:p w14:paraId="18080D55" w14:textId="2F7E3C4B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۱۰/۸/۹۹</w:t>
            </w:r>
          </w:p>
        </w:tc>
        <w:tc>
          <w:tcPr>
            <w:tcW w:w="0" w:type="auto"/>
            <w:vAlign w:val="center"/>
          </w:tcPr>
          <w:p w14:paraId="07F440D0" w14:textId="18DBCD22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6064B">
              <w:rPr>
                <w:rFonts w:cs="B Nazanin" w:hint="cs"/>
                <w:sz w:val="18"/>
                <w:szCs w:val="18"/>
                <w:rtl/>
                <w:lang w:bidi="fa-IR"/>
              </w:rPr>
              <w:t>دکتر مریم معاون سعیدی و دکتر فاطمه محمدزاده</w:t>
            </w:r>
          </w:p>
        </w:tc>
        <w:tc>
          <w:tcPr>
            <w:tcW w:w="0" w:type="auto"/>
            <w:vAlign w:val="center"/>
          </w:tcPr>
          <w:p w14:paraId="40671140" w14:textId="43595A8E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0674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محسن صاحبان ملکی</w:t>
            </w:r>
          </w:p>
        </w:tc>
        <w:tc>
          <w:tcPr>
            <w:tcW w:w="0" w:type="auto"/>
            <w:vAlign w:val="center"/>
          </w:tcPr>
          <w:p w14:paraId="55F3E52F" w14:textId="77777777" w:rsidR="0016064B" w:rsidRPr="00D91327" w:rsidRDefault="0016064B" w:rsidP="0016064B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4D0DAC1A" w14:textId="08AC0F9F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</w:t>
            </w:r>
            <w:r w:rsidRPr="00D9132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ررس</w:t>
            </w: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علل</w:t>
            </w:r>
            <w:r w:rsidRPr="00D91327">
              <w:rPr>
                <w:rFonts w:cs="B Nazanin" w:hint="cs"/>
                <w:sz w:val="18"/>
                <w:szCs w:val="18"/>
              </w:rPr>
              <w:t xml:space="preserve"> 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میزان </w:t>
            </w:r>
            <w:r w:rsidRPr="00D9132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مرگ و م</w:t>
            </w: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ر</w:t>
            </w:r>
            <w:r w:rsidRPr="00D9132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 ب</w:t>
            </w: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ماران</w:t>
            </w:r>
            <w:r w:rsidRPr="00D9132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بخش مراقبت ها</w:t>
            </w: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و</w:t>
            </w: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ژه</w:t>
            </w:r>
            <w:r w:rsidRPr="00D9132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و عوامل مرتبط با آن در ب</w:t>
            </w: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مارستان</w:t>
            </w:r>
            <w:r w:rsidRPr="00D9132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علامه بهلول</w:t>
            </w: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گنابادی </w:t>
            </w:r>
            <w:r w:rsidRPr="00D9132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ط</w:t>
            </w: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سال 1398</w:t>
            </w:r>
          </w:p>
        </w:tc>
        <w:tc>
          <w:tcPr>
            <w:tcW w:w="0" w:type="auto"/>
            <w:vAlign w:val="center"/>
          </w:tcPr>
          <w:p w14:paraId="209031D8" w14:textId="4BE00E8B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الیاس قدیمی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5017C" w14:textId="6D9AC4C8" w:rsidR="0016064B" w:rsidRDefault="0016064B" w:rsidP="0016064B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82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16064B" w:rsidRPr="008B77B1" w14:paraId="7398C438" w14:textId="77777777" w:rsidTr="00FC6FD4">
        <w:tc>
          <w:tcPr>
            <w:tcW w:w="0" w:type="auto"/>
            <w:vAlign w:val="center"/>
          </w:tcPr>
          <w:p w14:paraId="50EAF27A" w14:textId="777777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06513CD" w14:textId="5A0D8577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  <w:bookmarkStart w:id="0" w:name="_GoBack"/>
            <w:bookmarkEnd w:id="0"/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/01/1400</w:t>
            </w:r>
          </w:p>
        </w:tc>
        <w:tc>
          <w:tcPr>
            <w:tcW w:w="0" w:type="auto"/>
            <w:vAlign w:val="center"/>
          </w:tcPr>
          <w:p w14:paraId="20B58561" w14:textId="53C607B6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۱۷/۸/۹۹</w:t>
            </w:r>
          </w:p>
        </w:tc>
        <w:tc>
          <w:tcPr>
            <w:tcW w:w="0" w:type="auto"/>
            <w:vAlign w:val="center"/>
          </w:tcPr>
          <w:p w14:paraId="6ECA8EE9" w14:textId="6F22B704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6064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دکترمریم معاون سعیدی و دکتر فاطمه محمد زاده</w:t>
            </w:r>
          </w:p>
        </w:tc>
        <w:tc>
          <w:tcPr>
            <w:tcW w:w="0" w:type="auto"/>
            <w:vAlign w:val="center"/>
          </w:tcPr>
          <w:p w14:paraId="6BD97515" w14:textId="21D415DB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0674D">
              <w:rPr>
                <w:rFonts w:ascii="Calibri" w:eastAsia="Calibri" w:hAnsi="Calibri" w:cs="B Nazanin" w:hint="cs"/>
                <w:sz w:val="18"/>
                <w:szCs w:val="18"/>
                <w:highlight w:val="yellow"/>
                <w:rtl/>
                <w:lang w:bidi="fa-IR"/>
              </w:rPr>
              <w:t>محسن صاحبان ملکی</w:t>
            </w:r>
          </w:p>
        </w:tc>
        <w:tc>
          <w:tcPr>
            <w:tcW w:w="0" w:type="auto"/>
            <w:vAlign w:val="center"/>
          </w:tcPr>
          <w:p w14:paraId="106D8AF6" w14:textId="605740B5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بررسی سیر بالینی </w:t>
            </w:r>
            <w:r w:rsidRPr="00762D96">
              <w:rPr>
                <w:rFonts w:ascii="Garamond" w:eastAsia="Calibri" w:hAnsi="Garamond" w:cs="B Nazanin"/>
                <w:sz w:val="18"/>
                <w:szCs w:val="18"/>
                <w:rtl/>
                <w:lang w:bidi="fa-IR"/>
              </w:rPr>
              <w:t xml:space="preserve">بیماران مبتلا به </w:t>
            </w:r>
            <w:r w:rsidRPr="00762D96">
              <w:rPr>
                <w:rFonts w:ascii="Garamond" w:eastAsia="Calibri" w:hAnsi="Garamond" w:cs="B Nazanin"/>
                <w:sz w:val="18"/>
                <w:szCs w:val="18"/>
                <w:lang w:bidi="fa-IR"/>
              </w:rPr>
              <w:t>COVID-19</w:t>
            </w:r>
            <w:r w:rsidRPr="00762D96">
              <w:rPr>
                <w:rFonts w:ascii="Garamond" w:eastAsia="Calibri" w:hAnsi="Garamond" w:cs="B Nazanin"/>
                <w:sz w:val="18"/>
                <w:szCs w:val="18"/>
                <w:rtl/>
                <w:lang w:bidi="fa-IR"/>
              </w:rPr>
              <w:t xml:space="preserve"> بستری شده در </w:t>
            </w:r>
            <w:r w:rsidRPr="00762D96">
              <w:rPr>
                <w:rFonts w:ascii="Garamond" w:eastAsia="Calibri" w:hAnsi="Garamond" w:cs="B Nazanin"/>
                <w:sz w:val="18"/>
                <w:szCs w:val="18"/>
                <w:lang w:bidi="fa-IR"/>
              </w:rPr>
              <w:t>ICU</w:t>
            </w:r>
            <w:r w:rsidRPr="00762D96">
              <w:rPr>
                <w:rFonts w:ascii="Garamond" w:eastAsia="Calibri" w:hAnsi="Garamond" w:cs="B Nazanin"/>
                <w:sz w:val="18"/>
                <w:szCs w:val="18"/>
                <w:rtl/>
                <w:lang w:bidi="fa-IR"/>
              </w:rPr>
              <w:t xml:space="preserve"> </w:t>
            </w:r>
            <w:r w:rsidRPr="00762D96">
              <w:rPr>
                <w:rFonts w:ascii="Garamond" w:eastAsia="Calibri" w:hAnsi="Garamond" w:cs="B Nazanin"/>
                <w:sz w:val="18"/>
                <w:szCs w:val="18"/>
                <w:rtl/>
                <w:lang w:bidi="fa-IR"/>
              </w:rPr>
              <w:lastRenderedPageBreak/>
              <w:t>بیم</w:t>
            </w:r>
            <w:r w:rsidRPr="00D9132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ارستان علامه بهلول گناباد</w:t>
            </w:r>
          </w:p>
        </w:tc>
        <w:tc>
          <w:tcPr>
            <w:tcW w:w="0" w:type="auto"/>
            <w:vAlign w:val="center"/>
          </w:tcPr>
          <w:p w14:paraId="5578BB3C" w14:textId="0E5A4AE8" w:rsidR="0016064B" w:rsidRPr="008B77B1" w:rsidRDefault="0016064B" w:rsidP="0016064B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lastRenderedPageBreak/>
              <w:t>آ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یدین یوسفی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3CBA9" w14:textId="38F85004" w:rsidR="0016064B" w:rsidRDefault="0016064B" w:rsidP="0016064B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101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6964D7" w:rsidRPr="008B77B1" w14:paraId="7C72045B" w14:textId="77777777" w:rsidTr="00122192">
        <w:tc>
          <w:tcPr>
            <w:tcW w:w="0" w:type="auto"/>
            <w:vAlign w:val="center"/>
          </w:tcPr>
          <w:p w14:paraId="4EB6DE5C" w14:textId="77777777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87D4211" w14:textId="0AD49FB7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19/10/1400</w:t>
            </w:r>
          </w:p>
        </w:tc>
        <w:tc>
          <w:tcPr>
            <w:tcW w:w="0" w:type="auto"/>
            <w:vAlign w:val="center"/>
          </w:tcPr>
          <w:p w14:paraId="585C6D6D" w14:textId="19FFEA9A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</w:rPr>
              <w:t>27/9/1400</w:t>
            </w:r>
          </w:p>
        </w:tc>
        <w:tc>
          <w:tcPr>
            <w:tcW w:w="0" w:type="auto"/>
            <w:vAlign w:val="center"/>
          </w:tcPr>
          <w:p w14:paraId="6CDED3F9" w14:textId="09D7D57D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964D7">
              <w:rPr>
                <w:rFonts w:cs="B Nazanin" w:hint="cs"/>
                <w:sz w:val="20"/>
                <w:szCs w:val="20"/>
                <w:rtl/>
                <w:lang w:bidi="fa-IR"/>
              </w:rPr>
              <w:t>مریم معاون سعیدی و مهندس حسن احمدی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B76EE72" w14:textId="3825D116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33BDB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محسن صاحبان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DD30712" w14:textId="77777777" w:rsidR="006964D7" w:rsidRPr="00991094" w:rsidRDefault="006964D7" w:rsidP="006964D7">
            <w:pPr>
              <w:pStyle w:val="BodyText2"/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CA64FF9" w14:textId="43C2FB5B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cs="B Nazanin" w:hint="cs"/>
                <w:sz w:val="20"/>
                <w:szCs w:val="20"/>
                <w:rtl/>
              </w:rPr>
              <w:t>م</w:t>
            </w:r>
            <w:r w:rsidRPr="00991094">
              <w:rPr>
                <w:rFonts w:cs="B Nazanin"/>
                <w:sz w:val="20"/>
                <w:szCs w:val="20"/>
                <w:rtl/>
              </w:rPr>
              <w:t>قایسه متیل پردنیزولون با دگزامتازون در درمان بیماران کووید 19 بستري شده در بیمارستان بهلول در سال 1400</w:t>
            </w:r>
          </w:p>
        </w:tc>
        <w:tc>
          <w:tcPr>
            <w:tcW w:w="0" w:type="auto"/>
            <w:vAlign w:val="center"/>
          </w:tcPr>
          <w:p w14:paraId="7356E503" w14:textId="2A31A648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علی خدادادی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C90F5" w14:textId="4DC4D1ED" w:rsidR="006964D7" w:rsidRDefault="006964D7" w:rsidP="006964D7">
            <w:pPr>
              <w:spacing w:after="0" w:line="240" w:lineRule="auto"/>
              <w:jc w:val="center"/>
            </w:pPr>
            <w:r w:rsidRPr="00991094">
              <w:rPr>
                <w:rFonts w:cs="B Nazanin" w:hint="cs"/>
                <w:sz w:val="14"/>
                <w:szCs w:val="14"/>
                <w:rtl/>
                <w:lang w:bidi="fa-IR"/>
              </w:rPr>
              <w:t>پ.ع/175/95</w:t>
            </w:r>
          </w:p>
        </w:tc>
      </w:tr>
      <w:tr w:rsidR="006964D7" w:rsidRPr="008B77B1" w14:paraId="55BD97D8" w14:textId="77777777" w:rsidTr="00A25E40">
        <w:tc>
          <w:tcPr>
            <w:tcW w:w="0" w:type="auto"/>
            <w:vAlign w:val="center"/>
          </w:tcPr>
          <w:p w14:paraId="0EF84F8D" w14:textId="7F9CFE50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7108FDD" w14:textId="072029FD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6/10/1400</w:t>
            </w:r>
          </w:p>
        </w:tc>
        <w:tc>
          <w:tcPr>
            <w:tcW w:w="0" w:type="auto"/>
            <w:vAlign w:val="center"/>
          </w:tcPr>
          <w:p w14:paraId="4E6EBC4F" w14:textId="77F792F1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</w:rPr>
              <w:t>12/8/1400</w:t>
            </w:r>
          </w:p>
        </w:tc>
        <w:tc>
          <w:tcPr>
            <w:tcW w:w="0" w:type="auto"/>
            <w:vAlign w:val="center"/>
          </w:tcPr>
          <w:p w14:paraId="016C019B" w14:textId="6FCD250E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964D7">
              <w:rPr>
                <w:rFonts w:cs="B Nazanin" w:hint="cs"/>
                <w:sz w:val="20"/>
                <w:szCs w:val="20"/>
                <w:rtl/>
                <w:lang w:bidi="fa-IR"/>
              </w:rPr>
              <w:t>دکتر عبد الجواد خواجوی و دکتر وحید طالب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زاده </w:t>
            </w:r>
          </w:p>
        </w:tc>
        <w:tc>
          <w:tcPr>
            <w:tcW w:w="0" w:type="auto"/>
            <w:vAlign w:val="center"/>
          </w:tcPr>
          <w:p w14:paraId="27865580" w14:textId="2C136D84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33BDB">
              <w:rPr>
                <w:rFonts w:ascii="Calibri" w:eastAsia="Calibri" w:hAnsi="Calibri" w:cs="B Nazanin" w:hint="cs"/>
                <w:sz w:val="20"/>
                <w:szCs w:val="20"/>
                <w:highlight w:val="yellow"/>
                <w:rtl/>
                <w:lang w:bidi="fa-IR"/>
              </w:rPr>
              <w:t>دکتر علی جاویدی</w:t>
            </w:r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05D3C4C" w14:textId="77777777" w:rsidR="006964D7" w:rsidRPr="00991094" w:rsidRDefault="006964D7" w:rsidP="006964D7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14:paraId="678AE032" w14:textId="13DECCD6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ascii="B Nazanin" w:eastAsia="SimSun" w:hAnsi="B Nazanin" w:cs="B Nazanin" w:hint="cs"/>
                <w:sz w:val="20"/>
                <w:szCs w:val="20"/>
                <w:rtl/>
                <w:lang w:eastAsia="zh-CN" w:bidi="fa-IR"/>
              </w:rPr>
              <w:t xml:space="preserve">مقایسه عوارض ناشی از کوله سیستکتومی لاپاراسکوپیک در بیماران </w:t>
            </w:r>
            <w:r w:rsidRPr="00991094">
              <w:rPr>
                <w:rFonts w:eastAsia="SimSun" w:cs="B Nazanin" w:hint="cs"/>
                <w:sz w:val="20"/>
                <w:szCs w:val="20"/>
                <w:rtl/>
                <w:lang w:eastAsia="zh-CN" w:bidi="fa-IR"/>
              </w:rPr>
              <w:t>بستری سرپایی روزانه و بستری شبانه، در بیمارستان علامه بهلول گنابادی سال 1400</w:t>
            </w:r>
          </w:p>
        </w:tc>
        <w:tc>
          <w:tcPr>
            <w:tcW w:w="0" w:type="auto"/>
            <w:vAlign w:val="center"/>
          </w:tcPr>
          <w:p w14:paraId="55C7DB8E" w14:textId="6564DB13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سعیده سقایی شهری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EC2A1" w14:textId="69354BFC" w:rsidR="006964D7" w:rsidRDefault="006964D7" w:rsidP="006964D7">
            <w:pPr>
              <w:spacing w:after="0" w:line="240" w:lineRule="auto"/>
              <w:jc w:val="center"/>
            </w:pPr>
            <w:r w:rsidRPr="00991094">
              <w:rPr>
                <w:rFonts w:cs="B Nazanin" w:hint="cs"/>
                <w:sz w:val="14"/>
                <w:szCs w:val="14"/>
                <w:rtl/>
                <w:lang w:bidi="fa-IR"/>
              </w:rPr>
              <w:t>پ.ع/168/95</w:t>
            </w:r>
          </w:p>
        </w:tc>
      </w:tr>
      <w:tr w:rsidR="006964D7" w:rsidRPr="008B77B1" w14:paraId="389CF659" w14:textId="77777777" w:rsidTr="009910D0">
        <w:tc>
          <w:tcPr>
            <w:tcW w:w="0" w:type="auto"/>
            <w:vAlign w:val="center"/>
          </w:tcPr>
          <w:p w14:paraId="65770EF6" w14:textId="57E47E82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385D6E0" w14:textId="243FE625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26/10/1400</w:t>
            </w:r>
          </w:p>
        </w:tc>
        <w:tc>
          <w:tcPr>
            <w:tcW w:w="0" w:type="auto"/>
            <w:vAlign w:val="center"/>
          </w:tcPr>
          <w:p w14:paraId="35397FDA" w14:textId="426CD66F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</w:rPr>
              <w:t>30/9/1400</w:t>
            </w:r>
          </w:p>
        </w:tc>
        <w:tc>
          <w:tcPr>
            <w:tcW w:w="0" w:type="auto"/>
            <w:vAlign w:val="center"/>
          </w:tcPr>
          <w:p w14:paraId="60910B3E" w14:textId="646B349E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33BDB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میثم مرادی</w:t>
            </w:r>
          </w:p>
        </w:tc>
        <w:tc>
          <w:tcPr>
            <w:tcW w:w="0" w:type="auto"/>
            <w:vAlign w:val="center"/>
          </w:tcPr>
          <w:p w14:paraId="37692862" w14:textId="7FCE787F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6964D7">
              <w:rPr>
                <w:rFonts w:cs="B Nazanin" w:hint="cs"/>
                <w:sz w:val="20"/>
                <w:szCs w:val="20"/>
                <w:rtl/>
                <w:lang w:bidi="fa-IR"/>
              </w:rPr>
              <w:t>دکتر میلاد خراسانی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83F0FCA" w14:textId="2EF19DF1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بررسی اثر مهاری کورکومین</w:t>
            </w:r>
            <w:r w:rsidRPr="00991094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 xml:space="preserve"> </w:t>
            </w:r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991094">
              <w:rPr>
                <w:rFonts w:asciiTheme="majorBidi" w:hAnsiTheme="majorBidi" w:cs="B Nazanin"/>
                <w:sz w:val="20"/>
                <w:szCs w:val="20"/>
                <w:rtl/>
              </w:rPr>
              <w:t>دنوزوماب</w:t>
            </w:r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بر تحلیل استخوانی القا شده با فاکتور نکروز دهنده ی توموری الفا</w:t>
            </w:r>
            <w:r w:rsidRPr="00991094">
              <w:rPr>
                <w:rFonts w:ascii="Arial" w:eastAsia="Calibri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یک مطالعه ی ازمایشگاهی بر روی سلولهای بنیادی خونساز و  استئوکلاستها ی انسانی</w:t>
            </w:r>
          </w:p>
        </w:tc>
        <w:tc>
          <w:tcPr>
            <w:tcW w:w="0" w:type="auto"/>
            <w:vAlign w:val="center"/>
          </w:tcPr>
          <w:p w14:paraId="064DB092" w14:textId="0644FF7F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امیررضا سلیمی موحد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B9200" w14:textId="200A4F8E" w:rsidR="006964D7" w:rsidRDefault="006964D7" w:rsidP="006964D7">
            <w:pPr>
              <w:spacing w:after="0" w:line="240" w:lineRule="auto"/>
              <w:jc w:val="center"/>
            </w:pPr>
            <w:r w:rsidRPr="00991094">
              <w:rPr>
                <w:rFonts w:cs="B Nazanin" w:hint="cs"/>
                <w:sz w:val="14"/>
                <w:szCs w:val="14"/>
                <w:rtl/>
                <w:lang w:bidi="fa-IR"/>
              </w:rPr>
              <w:t>پ.ع/185/95</w:t>
            </w:r>
          </w:p>
        </w:tc>
      </w:tr>
      <w:tr w:rsidR="006964D7" w:rsidRPr="008B77B1" w14:paraId="451F18A8" w14:textId="77777777" w:rsidTr="00374E7B">
        <w:tc>
          <w:tcPr>
            <w:tcW w:w="0" w:type="auto"/>
            <w:vAlign w:val="center"/>
          </w:tcPr>
          <w:p w14:paraId="78A380FB" w14:textId="38D494EA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398166B" w14:textId="4D470696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38296ADE" w14:textId="08E208E5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12/10/1400</w:t>
            </w:r>
          </w:p>
        </w:tc>
        <w:tc>
          <w:tcPr>
            <w:tcW w:w="0" w:type="auto"/>
            <w:vAlign w:val="center"/>
          </w:tcPr>
          <w:p w14:paraId="6CA0DCD0" w14:textId="627BEB18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</w:rPr>
              <w:t>27/9/1400</w:t>
            </w:r>
          </w:p>
        </w:tc>
        <w:tc>
          <w:tcPr>
            <w:tcW w:w="0" w:type="auto"/>
            <w:vAlign w:val="center"/>
          </w:tcPr>
          <w:p w14:paraId="7243FE83" w14:textId="46F6D082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6964D7">
              <w:rPr>
                <w:rFonts w:cs="B Nazanin" w:hint="cs"/>
                <w:sz w:val="20"/>
                <w:szCs w:val="20"/>
                <w:rtl/>
                <w:lang w:bidi="fa-IR"/>
              </w:rPr>
              <w:t>دکتر مریم معاون سعیدی و مهندس حسن احمدی قرائی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87D79C" w14:textId="05A9EE6F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33BDB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محسن صاحبان ملکی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32CDEAE" w14:textId="77777777" w:rsidR="006964D7" w:rsidRPr="00991094" w:rsidRDefault="006964D7" w:rsidP="006964D7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14:paraId="3767446E" w14:textId="4B67A88E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cs="B Nazanin"/>
                <w:sz w:val="20"/>
                <w:szCs w:val="20"/>
                <w:rtl/>
              </w:rPr>
              <w:t>بررسی ارتباط سطح سرمی ویتامین دی باپیامدهای بالینی بیماران کووید</w:t>
            </w:r>
            <w:r w:rsidRPr="00991094">
              <w:rPr>
                <w:rFonts w:cs="B Nazanin"/>
                <w:sz w:val="20"/>
                <w:szCs w:val="20"/>
                <w:rtl/>
                <w:lang w:bidi="fa-IR"/>
              </w:rPr>
              <w:t>۱۹</w:t>
            </w:r>
            <w:r w:rsidRPr="00991094">
              <w:rPr>
                <w:rFonts w:cs="B Nazanin"/>
                <w:sz w:val="20"/>
                <w:szCs w:val="20"/>
                <w:rtl/>
              </w:rPr>
              <w:t xml:space="preserve"> بستری شده دربخش آی سی یو بیمارستان بهلول شهرستان گناباد در سال 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8F1C0" w14:textId="62BA2647" w:rsidR="006964D7" w:rsidRDefault="006964D7" w:rsidP="006964D7">
            <w:pPr>
              <w:spacing w:after="0" w:line="240" w:lineRule="auto"/>
              <w:jc w:val="center"/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اصلان عزیزی </w:t>
            </w:r>
          </w:p>
        </w:tc>
      </w:tr>
      <w:tr w:rsidR="006964D7" w:rsidRPr="008B77B1" w14:paraId="658E4FA8" w14:textId="77777777" w:rsidTr="00EE7249">
        <w:tc>
          <w:tcPr>
            <w:tcW w:w="0" w:type="auto"/>
            <w:vAlign w:val="center"/>
          </w:tcPr>
          <w:p w14:paraId="7C7AAA7C" w14:textId="77777777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8EB5B4D" w14:textId="6EBE6127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28/11/1400</w:t>
            </w:r>
          </w:p>
        </w:tc>
        <w:tc>
          <w:tcPr>
            <w:tcW w:w="0" w:type="auto"/>
            <w:vAlign w:val="center"/>
          </w:tcPr>
          <w:p w14:paraId="481A3D03" w14:textId="18A1F647" w:rsidR="006964D7" w:rsidRPr="00991094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/>
                <w:sz w:val="18"/>
                <w:szCs w:val="18"/>
                <w:lang w:bidi="fa-IR"/>
              </w:rPr>
              <w:t>1400/11/05</w:t>
            </w:r>
          </w:p>
        </w:tc>
        <w:tc>
          <w:tcPr>
            <w:tcW w:w="0" w:type="auto"/>
            <w:vAlign w:val="center"/>
          </w:tcPr>
          <w:p w14:paraId="31A38417" w14:textId="1871C4DB" w:rsidR="006964D7" w:rsidRPr="00991094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964D7">
              <w:rPr>
                <w:rFonts w:cs="B Nazanin" w:hint="cs"/>
                <w:sz w:val="20"/>
                <w:szCs w:val="20"/>
                <w:rtl/>
                <w:lang w:bidi="fa-IR"/>
              </w:rPr>
              <w:t>دکتر مریم طلایی و دکتر علی محمد مختاری</w:t>
            </w:r>
          </w:p>
        </w:tc>
        <w:tc>
          <w:tcPr>
            <w:tcW w:w="0" w:type="auto"/>
            <w:vAlign w:val="center"/>
          </w:tcPr>
          <w:p w14:paraId="690F44B0" w14:textId="5F99CED6" w:rsidR="006964D7" w:rsidRPr="006964D7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33BDB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علی جاویدی</w:t>
            </w:r>
          </w:p>
        </w:tc>
        <w:tc>
          <w:tcPr>
            <w:tcW w:w="0" w:type="auto"/>
            <w:vAlign w:val="center"/>
          </w:tcPr>
          <w:p w14:paraId="2AA0DA4F" w14:textId="77777777" w:rsidR="006964D7" w:rsidRPr="00991094" w:rsidRDefault="006964D7" w:rsidP="006964D7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بررسی ارتباط یافته های بافت شناسی با یافته های حین عمل و یافته های سنوگرافی  در بیماران تحت جراحی کله سیستکتومی بیمارستان </w:t>
            </w:r>
            <w:r w:rsidRPr="00991094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lastRenderedPageBreak/>
              <w:t>علامه بهلول گنابادی از سال 1395تا 1401</w:t>
            </w:r>
          </w:p>
          <w:p w14:paraId="09CB0814" w14:textId="77777777" w:rsidR="006964D7" w:rsidRPr="00733BDB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D01AF92" w14:textId="77E3D81F" w:rsidR="006964D7" w:rsidRPr="00991094" w:rsidRDefault="006964D7" w:rsidP="006964D7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lastRenderedPageBreak/>
              <w:t xml:space="preserve">سارا علیزاده شوراب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958BE" w14:textId="7AE70BC7" w:rsidR="006964D7" w:rsidRPr="00991094" w:rsidRDefault="006964D7" w:rsidP="006964D7">
            <w:pPr>
              <w:spacing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پ .ع</w:t>
            </w:r>
            <w:r w:rsidRPr="00991094">
              <w:rPr>
                <w:rFonts w:cs="B Nazanin"/>
                <w:sz w:val="16"/>
                <w:szCs w:val="16"/>
                <w:lang w:bidi="fa-IR"/>
              </w:rPr>
              <w:t>/</w:t>
            </w: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190</w:t>
            </w:r>
            <w:r w:rsidRPr="00991094">
              <w:rPr>
                <w:rFonts w:cs="B Nazanin"/>
                <w:sz w:val="16"/>
                <w:szCs w:val="16"/>
                <w:lang w:bidi="fa-IR"/>
              </w:rPr>
              <w:t>/</w:t>
            </w: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95</w:t>
            </w:r>
          </w:p>
        </w:tc>
      </w:tr>
      <w:tr w:rsidR="006964D7" w:rsidRPr="008B77B1" w14:paraId="3F20232E" w14:textId="77777777" w:rsidTr="00EE7249">
        <w:tc>
          <w:tcPr>
            <w:tcW w:w="0" w:type="auto"/>
            <w:vAlign w:val="center"/>
          </w:tcPr>
          <w:p w14:paraId="1F92C9AF" w14:textId="77777777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D4FF665" w14:textId="1DAFA3B0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cs="B Nazanin"/>
                <w:sz w:val="18"/>
                <w:szCs w:val="18"/>
                <w:lang w:bidi="fa-IR"/>
              </w:rPr>
              <w:t>1400/11/18</w:t>
            </w:r>
          </w:p>
        </w:tc>
        <w:tc>
          <w:tcPr>
            <w:tcW w:w="0" w:type="auto"/>
            <w:vAlign w:val="center"/>
          </w:tcPr>
          <w:p w14:paraId="5FAC66E4" w14:textId="7627677C" w:rsidR="006964D7" w:rsidRPr="00991094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3/11/1400</w:t>
            </w:r>
          </w:p>
        </w:tc>
        <w:tc>
          <w:tcPr>
            <w:tcW w:w="0" w:type="auto"/>
            <w:vAlign w:val="center"/>
          </w:tcPr>
          <w:p w14:paraId="73F42FBD" w14:textId="60B9E400" w:rsidR="006964D7" w:rsidRPr="00991094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33BDB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حمزه نصیری و دکتر آرش امید تبریزی</w:t>
            </w:r>
          </w:p>
        </w:tc>
        <w:tc>
          <w:tcPr>
            <w:tcW w:w="0" w:type="auto"/>
            <w:vAlign w:val="center"/>
          </w:tcPr>
          <w:p w14:paraId="79D8499C" w14:textId="566CB9D4" w:rsidR="006964D7" w:rsidRPr="006964D7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964D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علی عالمی و دکتر محمد امین مومنی </w:t>
            </w:r>
          </w:p>
        </w:tc>
        <w:tc>
          <w:tcPr>
            <w:tcW w:w="0" w:type="auto"/>
            <w:vAlign w:val="center"/>
          </w:tcPr>
          <w:p w14:paraId="798CF1DC" w14:textId="2421CE16" w:rsidR="006964D7" w:rsidRPr="00733BDB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991094">
              <w:rPr>
                <w:rFonts w:ascii="B Titr,Bold" w:cs="B Nazanin" w:hint="cs"/>
                <w:sz w:val="20"/>
                <w:szCs w:val="20"/>
                <w:rtl/>
                <w:lang w:bidi="fa-IR"/>
              </w:rPr>
              <w:t xml:space="preserve">بررسی ارتباط مورفیسم های ژن </w:t>
            </w:r>
            <w:r w:rsidRPr="00991094">
              <w:rPr>
                <w:rFonts w:cs="B Nazanin"/>
                <w:sz w:val="20"/>
                <w:szCs w:val="20"/>
                <w:lang w:bidi="fa-IR"/>
              </w:rPr>
              <w:t>VE GF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میزان پاسخ به درمان تزریق ابنتراویترال استیوانت (بواسیزوماب) در بیماران مبتلا به ادم ماکولا دیابتی </w:t>
            </w:r>
          </w:p>
        </w:tc>
        <w:tc>
          <w:tcPr>
            <w:tcW w:w="0" w:type="auto"/>
            <w:vAlign w:val="center"/>
          </w:tcPr>
          <w:p w14:paraId="2F277F6E" w14:textId="3FEBF430" w:rsidR="006964D7" w:rsidRPr="00991094" w:rsidRDefault="006964D7" w:rsidP="006964D7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cs="B Nazanin" w:hint="cs"/>
                <w:sz w:val="16"/>
                <w:szCs w:val="16"/>
                <w:rtl/>
              </w:rPr>
              <w:t xml:space="preserve">محمدرضا مجیدی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07834" w14:textId="5A03B93E" w:rsidR="006964D7" w:rsidRPr="00991094" w:rsidRDefault="006964D7" w:rsidP="006964D7">
            <w:pPr>
              <w:spacing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991094">
              <w:rPr>
                <w:rFonts w:cs="B Nazanin" w:hint="cs"/>
                <w:sz w:val="14"/>
                <w:szCs w:val="14"/>
                <w:rtl/>
                <w:lang w:bidi="fa-IR"/>
              </w:rPr>
              <w:t>پ.ع/187/95</w:t>
            </w:r>
          </w:p>
        </w:tc>
      </w:tr>
      <w:tr w:rsidR="006964D7" w:rsidRPr="008B77B1" w14:paraId="2C6CA5DF" w14:textId="77777777" w:rsidTr="00EE7249">
        <w:tc>
          <w:tcPr>
            <w:tcW w:w="0" w:type="auto"/>
            <w:vAlign w:val="center"/>
          </w:tcPr>
          <w:p w14:paraId="4EF26FB4" w14:textId="77777777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5B43DFB" w14:textId="5BE65743" w:rsidR="006964D7" w:rsidRPr="008B77B1" w:rsidRDefault="006964D7" w:rsidP="006964D7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24/11/1400</w:t>
            </w:r>
          </w:p>
        </w:tc>
        <w:tc>
          <w:tcPr>
            <w:tcW w:w="0" w:type="auto"/>
            <w:vAlign w:val="center"/>
          </w:tcPr>
          <w:p w14:paraId="2EBAAE1C" w14:textId="2EAE9A14" w:rsidR="006964D7" w:rsidRPr="00991094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3/11/1400</w:t>
            </w:r>
          </w:p>
        </w:tc>
        <w:tc>
          <w:tcPr>
            <w:tcW w:w="0" w:type="auto"/>
            <w:vAlign w:val="center"/>
          </w:tcPr>
          <w:p w14:paraId="4AB63F8A" w14:textId="7B59CAF4" w:rsidR="006964D7" w:rsidRPr="00991094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964D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 مریم معاون سعیدی و دکترفاطمه محمد زاده </w:t>
            </w:r>
          </w:p>
        </w:tc>
        <w:tc>
          <w:tcPr>
            <w:tcW w:w="0" w:type="auto"/>
            <w:vAlign w:val="center"/>
          </w:tcPr>
          <w:p w14:paraId="4CB06307" w14:textId="3ECBDCBD" w:rsidR="006964D7" w:rsidRPr="006964D7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33BDB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 xml:space="preserve">دکتر محسن صاحبان ملکی </w:t>
            </w:r>
          </w:p>
        </w:tc>
        <w:tc>
          <w:tcPr>
            <w:tcW w:w="0" w:type="auto"/>
            <w:vAlign w:val="center"/>
          </w:tcPr>
          <w:p w14:paraId="25D3F1D7" w14:textId="2DE0204B" w:rsidR="006964D7" w:rsidRPr="00733BDB" w:rsidRDefault="006964D7" w:rsidP="006964D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بررسی ارتباط بیماری های همراه </w:t>
            </w:r>
            <w:r w:rsidRPr="00991094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،</w:t>
            </w:r>
            <w:r w:rsidRPr="00991094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نسبت </w:t>
            </w:r>
            <w:r w:rsidRPr="00991094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PaO2:FiO2</w:t>
            </w:r>
            <w:r w:rsidRPr="00991094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، پروتئ</w:t>
            </w:r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ن</w:t>
            </w:r>
            <w:r w:rsidRPr="00991094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واکنش</w:t>
            </w:r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991094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C</w:t>
            </w:r>
            <w:r w:rsidRPr="00991094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و لاکتات ده</w:t>
            </w:r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دروژناز</w:t>
            </w:r>
            <w:r w:rsidRPr="00991094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با نیاز به ونتیلاسیون مکانیکی و مرگ و میر داخل بیمارستانی در میان بیماران کووید-19 بستری در بیمارستان علامه بهلول گنابادی</w:t>
            </w:r>
          </w:p>
        </w:tc>
        <w:tc>
          <w:tcPr>
            <w:tcW w:w="0" w:type="auto"/>
            <w:vAlign w:val="center"/>
          </w:tcPr>
          <w:p w14:paraId="4EF186F8" w14:textId="0A43AABA" w:rsidR="006964D7" w:rsidRPr="00991094" w:rsidRDefault="006964D7" w:rsidP="006964D7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cs="B Nazanin" w:hint="cs"/>
                <w:sz w:val="16"/>
                <w:szCs w:val="16"/>
                <w:rtl/>
              </w:rPr>
              <w:t xml:space="preserve">امید محمد زاده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3A4F9" w14:textId="60F94E00" w:rsidR="006964D7" w:rsidRPr="00991094" w:rsidRDefault="006964D7" w:rsidP="006964D7">
            <w:pPr>
              <w:spacing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پ .ع</w:t>
            </w:r>
            <w:r w:rsidRPr="00991094">
              <w:rPr>
                <w:rFonts w:cs="B Nazanin"/>
                <w:sz w:val="16"/>
                <w:szCs w:val="16"/>
                <w:lang w:bidi="fa-IR"/>
              </w:rPr>
              <w:t>/</w:t>
            </w: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191</w:t>
            </w:r>
            <w:r w:rsidRPr="00991094">
              <w:rPr>
                <w:rFonts w:cs="B Nazanin"/>
                <w:sz w:val="16"/>
                <w:szCs w:val="16"/>
                <w:lang w:bidi="fa-IR"/>
              </w:rPr>
              <w:t>/</w:t>
            </w: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95</w:t>
            </w:r>
          </w:p>
        </w:tc>
      </w:tr>
    </w:tbl>
    <w:p w14:paraId="39ECBD86" w14:textId="41876A8F" w:rsidR="001B29E8" w:rsidRPr="00D20C22" w:rsidRDefault="00D20C22" w:rsidP="00D20C22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D20C22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پایان نامه گروه جراحی</w:t>
      </w:r>
    </w:p>
    <w:sectPr w:rsidR="001B29E8" w:rsidRPr="00D20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1A"/>
    <w:rsid w:val="00154BC4"/>
    <w:rsid w:val="0016064B"/>
    <w:rsid w:val="001B29E8"/>
    <w:rsid w:val="002544C2"/>
    <w:rsid w:val="00255772"/>
    <w:rsid w:val="00431AD7"/>
    <w:rsid w:val="006964D7"/>
    <w:rsid w:val="00752F18"/>
    <w:rsid w:val="00866A1A"/>
    <w:rsid w:val="008A4F11"/>
    <w:rsid w:val="00D20C22"/>
    <w:rsid w:val="00F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27EC"/>
  <w15:chartTrackingRefBased/>
  <w15:docId w15:val="{2B8E0DFB-6973-4CCF-8E02-288BA3C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6064B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16064B"/>
    <w:rPr>
      <w:rFonts w:ascii="Times New Roman" w:eastAsia="Times New Roman" w:hAnsi="Times New Roman" w:cs="Zar Maza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khajavian</dc:creator>
  <cp:keywords/>
  <dc:description/>
  <cp:lastModifiedBy>Zahra Sobhanloo</cp:lastModifiedBy>
  <cp:revision>12</cp:revision>
  <dcterms:created xsi:type="dcterms:W3CDTF">2022-04-12T04:45:00Z</dcterms:created>
  <dcterms:modified xsi:type="dcterms:W3CDTF">2022-04-18T04:39:00Z</dcterms:modified>
</cp:coreProperties>
</file>